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12EE9" w14:textId="77777777" w:rsidR="009275CD" w:rsidRDefault="009275CD"/>
    <w:p w14:paraId="6011599E" w14:textId="50DE9D9B" w:rsidR="001F03B5" w:rsidRDefault="00F52A84">
      <w:r>
        <w:t xml:space="preserve"> </w:t>
      </w:r>
    </w:p>
    <w:tbl>
      <w:tblPr>
        <w:tblW w:w="5000" w:type="pct"/>
        <w:tblCellMar>
          <w:left w:w="71" w:type="dxa"/>
          <w:right w:w="71" w:type="dxa"/>
        </w:tblCellMar>
        <w:tblLook w:val="0600" w:firstRow="0" w:lastRow="0" w:firstColumn="0" w:lastColumn="0" w:noHBand="1" w:noVBand="1"/>
      </w:tblPr>
      <w:tblGrid>
        <w:gridCol w:w="3532"/>
        <w:gridCol w:w="6106"/>
      </w:tblGrid>
      <w:tr w:rsidR="00C23459" w14:paraId="0917E14C" w14:textId="77777777" w:rsidTr="0031491C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bookmarkStart w:id="0" w:name="AA_INTESTA"/>
            <w:bookmarkEnd w:id="0"/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1F5FD6F2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004BD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</w:t>
            </w:r>
            <w:r w:rsidR="00004BD1">
              <w:rPr>
                <w:rFonts w:ascii="Arial" w:hAnsi="Arial"/>
                <w:color w:val="002060"/>
              </w:rPr>
              <w:t>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3A3B4964" w14:textId="10E34CF5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06D70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98D2200" w14:textId="05C18E62" w:rsidR="003914BD" w:rsidRDefault="00983311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8754C9">
        <w:rPr>
          <w:rFonts w:ascii="Arial" w:hAnsi="Arial" w:cs="Arial"/>
          <w:color w:val="FF0000"/>
          <w:sz w:val="28"/>
          <w:szCs w:val="28"/>
        </w:rPr>
        <w:t>4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8754C9">
        <w:rPr>
          <w:rFonts w:ascii="Arial" w:hAnsi="Arial" w:cs="Arial"/>
          <w:color w:val="FF0000"/>
          <w:sz w:val="28"/>
          <w:szCs w:val="28"/>
        </w:rPr>
        <w:t>5</w:t>
      </w:r>
    </w:p>
    <w:p w14:paraId="000AF367" w14:textId="77777777" w:rsidR="00E34365" w:rsidRPr="00E21AF7" w:rsidRDefault="00E34365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5DE0BE48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125340">
              <w:rPr>
                <w:sz w:val="40"/>
              </w:rPr>
              <w:t>1</w:t>
            </w:r>
            <w:r w:rsidR="002E0486">
              <w:rPr>
                <w:sz w:val="40"/>
              </w:rPr>
              <w:t>9</w:t>
            </w:r>
            <w:r w:rsidR="00125340">
              <w:rPr>
                <w:sz w:val="40"/>
              </w:rPr>
              <w:t xml:space="preserve">2 </w:t>
            </w:r>
            <w:r w:rsidR="003A5840">
              <w:rPr>
                <w:sz w:val="40"/>
              </w:rPr>
              <w:t>del 3 marzo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4D1D95">
              <w:rPr>
                <w:sz w:val="40"/>
              </w:rPr>
              <w:t>5</w:t>
            </w:r>
          </w:p>
        </w:tc>
      </w:tr>
    </w:tbl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64F84060" w14:textId="6CF70C41" w:rsidR="001D0E6B" w:rsidRPr="00E21AF7" w:rsidRDefault="00975E0C" w:rsidP="00E21AF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6B23D654" w14:textId="77777777" w:rsidR="000374F4" w:rsidRDefault="000374F4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</w:p>
    <w:p w14:paraId="51D3BC0F" w14:textId="025AA976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bookmarkEnd w:id="2"/>
    <w:p w14:paraId="49A93878" w14:textId="3E9BA734" w:rsidR="00060E3F" w:rsidRDefault="00060E3F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</w:t>
      </w:r>
      <w:proofErr w:type="spellStart"/>
      <w:r>
        <w:rPr>
          <w:rFonts w:cs="Arial"/>
          <w:b w:val="0"/>
          <w:szCs w:val="22"/>
        </w:rPr>
        <w:t>Paciaroni</w:t>
      </w:r>
      <w:proofErr w:type="spellEnd"/>
      <w:r>
        <w:rPr>
          <w:rFonts w:cs="Arial"/>
          <w:b w:val="0"/>
          <w:szCs w:val="22"/>
        </w:rPr>
        <w:t xml:space="preserve"> – Presidente </w:t>
      </w:r>
      <w:bookmarkStart w:id="3" w:name="_Hlk159494453"/>
    </w:p>
    <w:p w14:paraId="64DAFE7B" w14:textId="0A1C7EB4" w:rsidR="001B1913" w:rsidRDefault="001B1913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</w:p>
    <w:p w14:paraId="7BE820B1" w14:textId="77777777" w:rsidR="00060E3F" w:rsidRDefault="00060E3F" w:rsidP="00060E3F">
      <w:pPr>
        <w:pStyle w:val="Titolo"/>
        <w:jc w:val="both"/>
        <w:rPr>
          <w:rFonts w:cs="Arial"/>
          <w:b w:val="0"/>
          <w:szCs w:val="22"/>
        </w:rPr>
      </w:pPr>
      <w:bookmarkStart w:id="4" w:name="_Hlk190336448"/>
      <w:bookmarkEnd w:id="3"/>
      <w:r>
        <w:rPr>
          <w:rFonts w:cs="Arial"/>
          <w:b w:val="0"/>
          <w:szCs w:val="22"/>
        </w:rPr>
        <w:t>Avv. Francesco Scaloni – Componente</w:t>
      </w:r>
      <w:bookmarkStart w:id="5" w:name="_Hlk157415929"/>
    </w:p>
    <w:p w14:paraId="0015AE01" w14:textId="38EB4816" w:rsidR="004D1D95" w:rsidRDefault="00060E3F" w:rsidP="004D1D95">
      <w:pPr>
        <w:pStyle w:val="Titolo"/>
        <w:jc w:val="both"/>
        <w:rPr>
          <w:rFonts w:cs="Arial"/>
          <w:b w:val="0"/>
          <w:szCs w:val="22"/>
        </w:rPr>
      </w:pPr>
      <w:bookmarkStart w:id="6" w:name="_Hlk187170581"/>
      <w:bookmarkEnd w:id="4"/>
      <w:r>
        <w:rPr>
          <w:rFonts w:cs="Arial"/>
          <w:b w:val="0"/>
          <w:szCs w:val="22"/>
        </w:rPr>
        <w:t>Dott. Lorenzo Casagrande Albano – Componente Segretario f.f.</w:t>
      </w:r>
      <w:bookmarkStart w:id="7" w:name="_Hlk187139065"/>
      <w:bookmarkEnd w:id="5"/>
      <w:bookmarkEnd w:id="6"/>
    </w:p>
    <w:p w14:paraId="5DFB3A4E" w14:textId="2B64D501" w:rsidR="00372A8A" w:rsidRDefault="00AE062B" w:rsidP="0031491C">
      <w:pPr>
        <w:pStyle w:val="Titolo"/>
        <w:tabs>
          <w:tab w:val="right" w:pos="9638"/>
        </w:tabs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Paoletti</w:t>
      </w:r>
      <w:r w:rsidR="00402C24">
        <w:rPr>
          <w:rFonts w:cs="Arial"/>
          <w:b w:val="0"/>
          <w:szCs w:val="22"/>
        </w:rPr>
        <w:t xml:space="preserve"> </w:t>
      </w:r>
      <w:bookmarkStart w:id="8" w:name="_Hlk190336489"/>
      <w:r w:rsidR="00402C24">
        <w:rPr>
          <w:rFonts w:cs="Arial"/>
          <w:b w:val="0"/>
          <w:szCs w:val="22"/>
        </w:rPr>
        <w:t>– Componente</w:t>
      </w:r>
      <w:bookmarkEnd w:id="8"/>
      <w:r w:rsidR="0031491C">
        <w:rPr>
          <w:rFonts w:cs="Arial"/>
          <w:b w:val="0"/>
          <w:szCs w:val="22"/>
        </w:rPr>
        <w:tab/>
      </w:r>
    </w:p>
    <w:p w14:paraId="0CC5DB29" w14:textId="72A5C39D" w:rsidR="00AB651D" w:rsidRDefault="00AB651D" w:rsidP="00AB651D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Dott.ssa Donatella Bordi </w:t>
      </w:r>
      <w:r>
        <w:rPr>
          <w:rFonts w:cs="Arial"/>
          <w:b w:val="0"/>
          <w:szCs w:val="22"/>
        </w:rPr>
        <w:softHyphen/>
        <w:t>– Componente</w:t>
      </w:r>
    </w:p>
    <w:p w14:paraId="3A2231A3" w14:textId="77777777" w:rsidR="00AE062B" w:rsidRDefault="00AE062B" w:rsidP="006D0A14">
      <w:pPr>
        <w:pStyle w:val="Titolo"/>
        <w:jc w:val="both"/>
        <w:rPr>
          <w:rFonts w:cs="Arial"/>
          <w:b w:val="0"/>
          <w:szCs w:val="22"/>
        </w:rPr>
      </w:pPr>
    </w:p>
    <w:bookmarkEnd w:id="7"/>
    <w:p w14:paraId="65488AF9" w14:textId="5A639F71" w:rsidR="00A33476" w:rsidRDefault="00FD0AB8" w:rsidP="007F0D97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785BF1">
        <w:rPr>
          <w:b w:val="0"/>
        </w:rPr>
        <w:t xml:space="preserve"> </w:t>
      </w:r>
      <w:bookmarkStart w:id="9" w:name="_Hlk152259935"/>
      <w:r w:rsidR="003A5840">
        <w:rPr>
          <w:b w:val="0"/>
        </w:rPr>
        <w:t>3 marzo</w:t>
      </w:r>
      <w:r w:rsidR="004D1D95">
        <w:rPr>
          <w:b w:val="0"/>
        </w:rPr>
        <w:t xml:space="preserve"> 2025</w:t>
      </w:r>
      <w:r w:rsidR="00006D7D">
        <w:rPr>
          <w:b w:val="0"/>
        </w:rPr>
        <w:t xml:space="preserve"> ha pronunciato</w:t>
      </w:r>
      <w:r w:rsidR="002F5894">
        <w:rPr>
          <w:b w:val="0"/>
        </w:rPr>
        <w:t xml:space="preserve"> </w:t>
      </w:r>
      <w:r w:rsidR="00EA046E">
        <w:rPr>
          <w:b w:val="0"/>
        </w:rPr>
        <w:t>l</w:t>
      </w:r>
      <w:r w:rsidR="00FE2D6C">
        <w:rPr>
          <w:b w:val="0"/>
        </w:rPr>
        <w:t>e</w:t>
      </w:r>
      <w:r w:rsidR="00EA046E">
        <w:rPr>
          <w:b w:val="0"/>
        </w:rPr>
        <w:t xml:space="preserve"> seguent</w:t>
      </w:r>
      <w:r w:rsidR="00FE2D6C">
        <w:rPr>
          <w:b w:val="0"/>
        </w:rPr>
        <w:t>i</w:t>
      </w:r>
      <w:r w:rsidR="005343B4">
        <w:rPr>
          <w:b w:val="0"/>
        </w:rPr>
        <w:t xml:space="preserve"> </w:t>
      </w:r>
      <w:r w:rsidR="00EA046E">
        <w:rPr>
          <w:b w:val="0"/>
        </w:rPr>
        <w:t>decision</w:t>
      </w:r>
      <w:r w:rsidR="00FE2D6C">
        <w:rPr>
          <w:b w:val="0"/>
        </w:rPr>
        <w:t>i</w:t>
      </w:r>
    </w:p>
    <w:p w14:paraId="47771DD8" w14:textId="77777777" w:rsidR="00407863" w:rsidRDefault="00407863" w:rsidP="007F0D97">
      <w:pPr>
        <w:pStyle w:val="Titolo"/>
        <w:jc w:val="both"/>
        <w:rPr>
          <w:b w:val="0"/>
        </w:rPr>
      </w:pPr>
    </w:p>
    <w:p w14:paraId="1A02571E" w14:textId="2E9CFFE5" w:rsidR="00CB6CD6" w:rsidRPr="00600973" w:rsidRDefault="00CB6CD6" w:rsidP="00600973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Reclamo n. 3</w:t>
      </w:r>
      <w:r w:rsidR="00CA0435">
        <w:rPr>
          <w:rFonts w:cs="Arial"/>
          <w:b/>
          <w:szCs w:val="22"/>
        </w:rPr>
        <w:t>5</w:t>
      </w:r>
      <w:r>
        <w:rPr>
          <w:rFonts w:cs="Arial"/>
          <w:b/>
          <w:szCs w:val="22"/>
        </w:rPr>
        <w:t>/CSAT 2024/2025</w:t>
      </w:r>
    </w:p>
    <w:p w14:paraId="3BCDEB38" w14:textId="5C50CB91" w:rsidR="003A5840" w:rsidRDefault="003A5840" w:rsidP="003A5840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 n. 36/CSAT 2024/2025</w:t>
      </w:r>
    </w:p>
    <w:p w14:paraId="66D4D431" w14:textId="77777777" w:rsidR="00CB6CD6" w:rsidRPr="008D2C3F" w:rsidRDefault="00CB6CD6" w:rsidP="00CB6CD6">
      <w:pPr>
        <w:pStyle w:val="LndNormale1"/>
        <w:rPr>
          <w:rFonts w:cs="Arial"/>
          <w:szCs w:val="22"/>
        </w:rPr>
      </w:pPr>
    </w:p>
    <w:p w14:paraId="0DDD41C8" w14:textId="377C4C20" w:rsidR="00CB6CD6" w:rsidRDefault="00CB6CD6" w:rsidP="00CB6CD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>a seguito del reclamo n. 3</w:t>
      </w:r>
      <w:r w:rsidR="00CA0435">
        <w:rPr>
          <w:rFonts w:cs="Arial"/>
          <w:szCs w:val="22"/>
        </w:rPr>
        <w:t>5</w:t>
      </w:r>
      <w:r>
        <w:rPr>
          <w:rFonts w:cs="Arial"/>
          <w:szCs w:val="22"/>
        </w:rPr>
        <w:t xml:space="preserve"> promosso dalla società</w:t>
      </w:r>
      <w:r w:rsidR="00CA0435">
        <w:rPr>
          <w:rFonts w:cs="Arial"/>
          <w:szCs w:val="22"/>
        </w:rPr>
        <w:t xml:space="preserve"> U.S. RECANATESE S.S.D.</w:t>
      </w:r>
      <w:r>
        <w:rPr>
          <w:rFonts w:cs="Arial"/>
          <w:szCs w:val="22"/>
        </w:rPr>
        <w:t xml:space="preserve"> in data </w:t>
      </w:r>
      <w:r w:rsidR="00CA0435">
        <w:rPr>
          <w:rFonts w:cs="Arial"/>
          <w:szCs w:val="22"/>
        </w:rPr>
        <w:t>1</w:t>
      </w:r>
      <w:r w:rsidR="00512EAA">
        <w:rPr>
          <w:rFonts w:cs="Arial"/>
          <w:szCs w:val="22"/>
        </w:rPr>
        <w:t>7</w:t>
      </w:r>
      <w:r>
        <w:rPr>
          <w:rFonts w:cs="Arial"/>
          <w:szCs w:val="22"/>
        </w:rPr>
        <w:t>/02/2025 avverso la sanzione sportiva della</w:t>
      </w:r>
      <w:r w:rsidR="00CA0435">
        <w:rPr>
          <w:rFonts w:cs="Arial"/>
          <w:szCs w:val="22"/>
        </w:rPr>
        <w:t xml:space="preserve"> perdita della gara 0-3 ed inibizione fino al 26/02/2025 del sig. ANDREA PAOLONI</w:t>
      </w:r>
      <w:r>
        <w:rPr>
          <w:rFonts w:cs="Arial"/>
          <w:szCs w:val="22"/>
        </w:rPr>
        <w:t xml:space="preserve"> applicata dal Giudice sportivo territoriale del</w:t>
      </w:r>
      <w:r w:rsidR="00CA0435">
        <w:rPr>
          <w:rFonts w:cs="Arial"/>
          <w:szCs w:val="22"/>
        </w:rPr>
        <w:t xml:space="preserve"> Comitato Regionale Marche</w:t>
      </w:r>
      <w:r>
        <w:rPr>
          <w:rFonts w:cs="Arial"/>
          <w:szCs w:val="22"/>
        </w:rPr>
        <w:t xml:space="preserve"> con delibera pubblicata sul c.u. n. </w:t>
      </w:r>
      <w:r w:rsidR="00CA0435">
        <w:rPr>
          <w:rFonts w:cs="Arial"/>
          <w:szCs w:val="22"/>
        </w:rPr>
        <w:t>174</w:t>
      </w:r>
      <w:r>
        <w:rPr>
          <w:rFonts w:cs="Arial"/>
          <w:szCs w:val="22"/>
        </w:rPr>
        <w:t xml:space="preserve"> del </w:t>
      </w:r>
      <w:r w:rsidR="00CA0435">
        <w:rPr>
          <w:rFonts w:cs="Arial"/>
          <w:szCs w:val="22"/>
        </w:rPr>
        <w:t>12</w:t>
      </w:r>
      <w:r>
        <w:rPr>
          <w:rFonts w:cs="Arial"/>
          <w:szCs w:val="22"/>
        </w:rPr>
        <w:t>/0</w:t>
      </w:r>
      <w:r w:rsidR="00CA0435">
        <w:rPr>
          <w:rFonts w:cs="Arial"/>
          <w:szCs w:val="22"/>
        </w:rPr>
        <w:t>2</w:t>
      </w:r>
      <w:r>
        <w:rPr>
          <w:rFonts w:cs="Arial"/>
          <w:szCs w:val="22"/>
        </w:rPr>
        <w:t>/2025, ha emesso</w:t>
      </w:r>
      <w:r w:rsidR="003A5840">
        <w:rPr>
          <w:rFonts w:cs="Arial"/>
          <w:szCs w:val="22"/>
        </w:rPr>
        <w:t xml:space="preserve"> il seguente</w:t>
      </w:r>
      <w:r>
        <w:rPr>
          <w:rFonts w:cs="Arial"/>
          <w:szCs w:val="22"/>
        </w:rPr>
        <w:t xml:space="preserve"> </w:t>
      </w:r>
    </w:p>
    <w:p w14:paraId="7C31514C" w14:textId="77777777" w:rsidR="00CB6CD6" w:rsidRDefault="00CB6CD6" w:rsidP="00CB6CD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0B08C0EE" w14:textId="01F105D0" w:rsidR="00CB6CD6" w:rsidRDefault="003A5840" w:rsidP="00CB6CD6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69DE28B9" w14:textId="13BA6648" w:rsidR="00CB6CD6" w:rsidRDefault="00CB6CD6" w:rsidP="00CB6CD6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37FF9CAB" w14:textId="3BD5910D" w:rsidR="003A5840" w:rsidRDefault="003A5840" w:rsidP="003A58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Corte sportiva d’appello territoriale, definitivamente pronunciando, respinge il reclamo come sopra proposto dalla U.S. RECANATESE S.S.D. </w:t>
      </w:r>
    </w:p>
    <w:p w14:paraId="6B19FABB" w14:textId="6897B7D6" w:rsidR="003A5840" w:rsidRDefault="003A5840" w:rsidP="00CB6C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 il relativo contributo e manda alla Segreteria del Comitato Regionale Marche per gli adempimenti conseguenti.</w:t>
      </w:r>
    </w:p>
    <w:p w14:paraId="009F8EB9" w14:textId="1B760F2A" w:rsidR="00CB6CD6" w:rsidRDefault="00CB6CD6" w:rsidP="00CB6C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CE6EE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="00CE6EEA">
        <w:rPr>
          <w:rFonts w:ascii="Arial" w:hAnsi="Arial" w:cs="Arial"/>
          <w:sz w:val="22"/>
          <w:szCs w:val="22"/>
        </w:rPr>
        <w:t xml:space="preserve">marzo </w:t>
      </w:r>
      <w:r>
        <w:rPr>
          <w:rFonts w:ascii="Arial" w:hAnsi="Arial" w:cs="Arial"/>
          <w:sz w:val="22"/>
          <w:szCs w:val="22"/>
        </w:rPr>
        <w:t>2025.</w:t>
      </w:r>
    </w:p>
    <w:p w14:paraId="61EEC3FF" w14:textId="77777777" w:rsidR="000D5C63" w:rsidRDefault="000D5C63" w:rsidP="00CB6CD6">
      <w:pPr>
        <w:rPr>
          <w:rFonts w:ascii="Arial" w:hAnsi="Arial" w:cs="Arial"/>
          <w:sz w:val="22"/>
          <w:szCs w:val="22"/>
        </w:rPr>
      </w:pPr>
    </w:p>
    <w:p w14:paraId="315B585C" w14:textId="77777777" w:rsidR="000D5C63" w:rsidRDefault="000D5C63" w:rsidP="000D5C6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1859823D" w14:textId="2538C8BA" w:rsidR="000D5C63" w:rsidRDefault="000D5C63" w:rsidP="000D5C6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F.to in originale                                                                          </w:t>
      </w:r>
      <w:r w:rsidR="00E85F62">
        <w:rPr>
          <w:rFonts w:ascii="Arial" w:hAnsi="Arial" w:cs="Arial"/>
          <w:sz w:val="22"/>
          <w:szCs w:val="22"/>
        </w:rPr>
        <w:t>Francesco Scaloni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="00FD2AE4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 xml:space="preserve">     </w:t>
      </w:r>
    </w:p>
    <w:p w14:paraId="75E8FD82" w14:textId="77777777" w:rsidR="00770D55" w:rsidRDefault="00770D55" w:rsidP="00CB6CD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</w:p>
    <w:p w14:paraId="1ADE00C9" w14:textId="156C46E8" w:rsidR="00CB6CD6" w:rsidRPr="00927DA5" w:rsidRDefault="00CB6CD6" w:rsidP="00CB6CD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lastRenderedPageBreak/>
        <w:t xml:space="preserve">Depositato in Ancona in data </w:t>
      </w:r>
      <w:r w:rsidR="003A5840">
        <w:rPr>
          <w:rFonts w:cs="Arial"/>
          <w:b/>
          <w:szCs w:val="22"/>
          <w:u w:val="single"/>
        </w:rPr>
        <w:t>3 marzo</w:t>
      </w:r>
      <w:r>
        <w:rPr>
          <w:rFonts w:cs="Arial"/>
          <w:b/>
          <w:szCs w:val="22"/>
          <w:u w:val="single"/>
        </w:rPr>
        <w:t xml:space="preserve"> 2025</w:t>
      </w:r>
    </w:p>
    <w:p w14:paraId="51D0D2FB" w14:textId="77777777" w:rsidR="00CB6CD6" w:rsidRDefault="00CB6CD6" w:rsidP="00CB6CD6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533AD2F8" w14:textId="77777777" w:rsidR="00CB6CD6" w:rsidRDefault="00CB6CD6" w:rsidP="00CB6CD6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35391D25" w14:textId="7103CA3B" w:rsidR="006119E6" w:rsidRDefault="00CB6CD6" w:rsidP="00B13D3C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7C886522" w14:textId="03DB0D4D" w:rsidR="00985D74" w:rsidRDefault="00985D74" w:rsidP="00985D74">
      <w:pPr>
        <w:pStyle w:val="LndNormale1"/>
        <w:jc w:val="center"/>
        <w:rPr>
          <w:rFonts w:cs="Arial"/>
          <w:szCs w:val="22"/>
        </w:rPr>
      </w:pPr>
      <w:bookmarkStart w:id="10" w:name="_Hlk183189296"/>
      <w:bookmarkStart w:id="11" w:name="_Hlk190338119"/>
      <w:bookmarkEnd w:id="9"/>
      <w:r>
        <w:rPr>
          <w:rFonts w:cs="Arial"/>
          <w:b/>
          <w:szCs w:val="22"/>
        </w:rPr>
        <w:t>Reclamo n. 36/CSAT 2024/2025</w:t>
      </w:r>
    </w:p>
    <w:p w14:paraId="179CC8CF" w14:textId="7FF1FB8A" w:rsidR="00985D74" w:rsidRDefault="00985D74" w:rsidP="00985D74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 n. 37/CSAT 2024/2025</w:t>
      </w:r>
    </w:p>
    <w:p w14:paraId="74D05FA0" w14:textId="77777777" w:rsidR="00985D74" w:rsidRPr="008D2C3F" w:rsidRDefault="00985D74" w:rsidP="00985D74">
      <w:pPr>
        <w:pStyle w:val="LndNormale1"/>
        <w:rPr>
          <w:rFonts w:cs="Arial"/>
          <w:szCs w:val="22"/>
        </w:rPr>
      </w:pPr>
    </w:p>
    <w:p w14:paraId="78F16054" w14:textId="61EA0192" w:rsidR="00985D74" w:rsidRDefault="00985D74" w:rsidP="00985D74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a seguito del reclamo n. 36 promosso dalla società A.S.D. FUTSAL ANCONA in data 20/02/2025 avverso la sanzione sportiva della squalifica per 3 (tre) giornate al calciatore FILIPPO MUNARETTO applicata dal Giudice sportivo territoriale del Comitato Regionale Marche con delibera pubblicata sul c.u. n. 84 del 19/02/2025, ha emesso il seguente </w:t>
      </w:r>
    </w:p>
    <w:p w14:paraId="5F09633C" w14:textId="77777777" w:rsidR="00985D74" w:rsidRDefault="00985D74" w:rsidP="00985D74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0630E438" w14:textId="77777777" w:rsidR="00985D74" w:rsidRDefault="00985D74" w:rsidP="00985D74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1CAFEFA5" w14:textId="77777777" w:rsidR="00985D74" w:rsidRDefault="00985D74" w:rsidP="00985D74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2489425E" w14:textId="2838B0B8" w:rsidR="00985D74" w:rsidRDefault="00985D74" w:rsidP="00985D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 respinge il reclamo come sopra proposto dalla A.S.D. FUTSAL ANCONA.</w:t>
      </w:r>
    </w:p>
    <w:p w14:paraId="40C3D72E" w14:textId="77777777" w:rsidR="00985D74" w:rsidRDefault="00985D74" w:rsidP="00985D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 il relativo contributo e manda alla Segreteria del Comitato Regionale Marche per gli adempimenti conseguenti.</w:t>
      </w:r>
    </w:p>
    <w:p w14:paraId="3422E10B" w14:textId="0F9E045C" w:rsidR="00985D74" w:rsidRDefault="00985D74" w:rsidP="00985D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D5726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="00D5726F">
        <w:rPr>
          <w:rFonts w:ascii="Arial" w:hAnsi="Arial" w:cs="Arial"/>
          <w:sz w:val="22"/>
          <w:szCs w:val="22"/>
        </w:rPr>
        <w:t>marzo</w:t>
      </w:r>
      <w:r>
        <w:rPr>
          <w:rFonts w:ascii="Arial" w:hAnsi="Arial" w:cs="Arial"/>
          <w:sz w:val="22"/>
          <w:szCs w:val="22"/>
        </w:rPr>
        <w:t xml:space="preserve"> 2025.</w:t>
      </w:r>
    </w:p>
    <w:p w14:paraId="39203AF6" w14:textId="77777777" w:rsidR="00985D74" w:rsidRDefault="00985D74" w:rsidP="00985D74">
      <w:pPr>
        <w:rPr>
          <w:rFonts w:ascii="Arial" w:hAnsi="Arial" w:cs="Arial"/>
          <w:sz w:val="22"/>
          <w:szCs w:val="22"/>
        </w:rPr>
      </w:pPr>
    </w:p>
    <w:p w14:paraId="2482D2A6" w14:textId="77777777" w:rsidR="00985D74" w:rsidRDefault="00985D74" w:rsidP="00985D74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7D43C6B5" w14:textId="595A8566" w:rsidR="00985D74" w:rsidRDefault="00985D74" w:rsidP="004271F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F.to in originale                                                                          </w:t>
      </w:r>
      <w:r w:rsidR="004271F9">
        <w:rPr>
          <w:rFonts w:ascii="Arial" w:hAnsi="Arial" w:cs="Arial"/>
          <w:sz w:val="22"/>
          <w:szCs w:val="22"/>
        </w:rPr>
        <w:t xml:space="preserve">Lorenzo Casagrande Albano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 xml:space="preserve">    </w:t>
      </w:r>
    </w:p>
    <w:p w14:paraId="1445BFBB" w14:textId="77777777" w:rsidR="004271F9" w:rsidRDefault="004271F9" w:rsidP="004271F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</w:p>
    <w:p w14:paraId="2C2B0B2F" w14:textId="62B35646" w:rsidR="00985D74" w:rsidRPr="00927DA5" w:rsidRDefault="00985D74" w:rsidP="00985D74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>Depositato in Ancona in data 03 marzo 2025</w:t>
      </w:r>
    </w:p>
    <w:p w14:paraId="0A58E69D" w14:textId="77777777" w:rsidR="00985D74" w:rsidRDefault="00985D74" w:rsidP="00985D74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F93D507" w14:textId="77777777" w:rsidR="00985D74" w:rsidRDefault="00985D74" w:rsidP="00985D74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356025AA" w14:textId="77777777" w:rsidR="00985D74" w:rsidRDefault="00985D74" w:rsidP="00985D74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0901B421" w14:textId="4A7D9640" w:rsidR="008C3006" w:rsidRDefault="008C3006" w:rsidP="008C3006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Reclamo n. 3</w:t>
      </w:r>
      <w:r w:rsidR="00D5726F">
        <w:rPr>
          <w:rFonts w:cs="Arial"/>
          <w:b/>
          <w:szCs w:val="22"/>
        </w:rPr>
        <w:t>7</w:t>
      </w:r>
      <w:r>
        <w:rPr>
          <w:rFonts w:cs="Arial"/>
          <w:b/>
          <w:szCs w:val="22"/>
        </w:rPr>
        <w:t>/CSAT 2024/2025</w:t>
      </w:r>
    </w:p>
    <w:p w14:paraId="2167F8E8" w14:textId="684FD4C1" w:rsidR="008C3006" w:rsidRDefault="008C3006" w:rsidP="008C3006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 n. 3</w:t>
      </w:r>
      <w:r w:rsidR="00D5726F">
        <w:rPr>
          <w:rFonts w:cs="Arial"/>
          <w:b/>
          <w:szCs w:val="22"/>
        </w:rPr>
        <w:t>8</w:t>
      </w:r>
      <w:r>
        <w:rPr>
          <w:rFonts w:cs="Arial"/>
          <w:b/>
          <w:szCs w:val="22"/>
        </w:rPr>
        <w:t>/CSAT 2024/2025</w:t>
      </w:r>
    </w:p>
    <w:p w14:paraId="2CC4A87C" w14:textId="77777777" w:rsidR="008C3006" w:rsidRPr="008D2C3F" w:rsidRDefault="008C3006" w:rsidP="008C3006">
      <w:pPr>
        <w:pStyle w:val="LndNormale1"/>
        <w:rPr>
          <w:rFonts w:cs="Arial"/>
          <w:szCs w:val="22"/>
        </w:rPr>
      </w:pPr>
    </w:p>
    <w:p w14:paraId="0F806C79" w14:textId="6202BB00" w:rsidR="008C3006" w:rsidRDefault="008C3006" w:rsidP="008C300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>a seguito del reclamo n. 3</w:t>
      </w:r>
      <w:r w:rsidR="00D5726F">
        <w:rPr>
          <w:rFonts w:cs="Arial"/>
          <w:szCs w:val="22"/>
        </w:rPr>
        <w:t>7</w:t>
      </w:r>
      <w:r>
        <w:rPr>
          <w:rFonts w:cs="Arial"/>
          <w:szCs w:val="22"/>
        </w:rPr>
        <w:t xml:space="preserve"> promosso dalla società A.S.D. VALFOGLIA TAVOLETO in data 24/02/2025 avverso la sanzione sportiva della squalifica per 5 (cinque) giornate al calciatore ELHADJI NIANG applicata dal Giudice sportivo territoriale della Delegazione Provinciale Pesaro</w:t>
      </w:r>
      <w:r w:rsidR="00576ED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Urbino con delibera pubblicata sul c.u. n. 91 del 19/02/2025, ha emesso il seguente </w:t>
      </w:r>
    </w:p>
    <w:p w14:paraId="4CCE261D" w14:textId="77777777" w:rsidR="008C3006" w:rsidRDefault="008C3006" w:rsidP="008C300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1B98FD4E" w14:textId="77777777" w:rsidR="008C3006" w:rsidRDefault="008C3006" w:rsidP="008C3006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573A59D9" w14:textId="77777777" w:rsidR="008C3006" w:rsidRDefault="008C3006" w:rsidP="008C3006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7495C2BB" w14:textId="17C56E8B" w:rsidR="008C3006" w:rsidRDefault="008C3006" w:rsidP="008C30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 respinge il reclamo come sopra proposto dalla A.S.D. VALFOGLIA TAVOLETO.</w:t>
      </w:r>
    </w:p>
    <w:p w14:paraId="305C652A" w14:textId="77777777" w:rsidR="008C3006" w:rsidRDefault="008C3006" w:rsidP="008C30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 il relativo contributo e manda alla Segreteria del Comitato Regionale Marche per gli adempimenti conseguenti.</w:t>
      </w:r>
    </w:p>
    <w:p w14:paraId="63A1BF04" w14:textId="799AD3F2" w:rsidR="008C3006" w:rsidRDefault="008C3006" w:rsidP="008C30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D5726F">
        <w:rPr>
          <w:rFonts w:ascii="Arial" w:hAnsi="Arial" w:cs="Arial"/>
          <w:sz w:val="22"/>
          <w:szCs w:val="22"/>
        </w:rPr>
        <w:t>3 marzo</w:t>
      </w:r>
      <w:r>
        <w:rPr>
          <w:rFonts w:ascii="Arial" w:hAnsi="Arial" w:cs="Arial"/>
          <w:sz w:val="22"/>
          <w:szCs w:val="22"/>
        </w:rPr>
        <w:t xml:space="preserve"> 2025.</w:t>
      </w:r>
    </w:p>
    <w:p w14:paraId="4F29F696" w14:textId="77777777" w:rsidR="008C3006" w:rsidRDefault="008C3006" w:rsidP="008C3006">
      <w:pPr>
        <w:rPr>
          <w:rFonts w:ascii="Arial" w:hAnsi="Arial" w:cs="Arial"/>
          <w:sz w:val="22"/>
          <w:szCs w:val="22"/>
        </w:rPr>
      </w:pPr>
    </w:p>
    <w:p w14:paraId="17E5B52E" w14:textId="77777777" w:rsidR="008C3006" w:rsidRDefault="008C3006" w:rsidP="008C300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626473A2" w14:textId="77777777" w:rsidR="008C3006" w:rsidRDefault="008C3006" w:rsidP="008C300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F.to in originale                                                                          Donatella Bordi              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 xml:space="preserve">     </w:t>
      </w:r>
    </w:p>
    <w:p w14:paraId="42B50A75" w14:textId="77777777" w:rsidR="008C3006" w:rsidRDefault="008C3006" w:rsidP="008C3006">
      <w:pPr>
        <w:rPr>
          <w:rFonts w:ascii="Arial" w:hAnsi="Arial" w:cs="Arial"/>
          <w:sz w:val="22"/>
          <w:szCs w:val="22"/>
        </w:rPr>
      </w:pPr>
    </w:p>
    <w:p w14:paraId="365F06F7" w14:textId="77777777" w:rsidR="008C3006" w:rsidRPr="00927DA5" w:rsidRDefault="008C3006" w:rsidP="008C300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>Depositato in Ancona in data 03 marzo 2025</w:t>
      </w:r>
    </w:p>
    <w:p w14:paraId="769B111C" w14:textId="77777777" w:rsidR="008C3006" w:rsidRDefault="008C3006" w:rsidP="008C3006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35EC6824" w14:textId="77777777" w:rsidR="008C3006" w:rsidRDefault="008C3006" w:rsidP="008C3006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4964086A" w14:textId="77777777" w:rsidR="008C3006" w:rsidRDefault="008C3006" w:rsidP="008C3006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5F00A58E" w14:textId="77777777" w:rsidR="008C3006" w:rsidRDefault="008C3006" w:rsidP="008C3006">
      <w:pPr>
        <w:pStyle w:val="LndNormale1"/>
        <w:rPr>
          <w:rFonts w:cs="Arial"/>
          <w:szCs w:val="22"/>
        </w:rPr>
      </w:pPr>
    </w:p>
    <w:p w14:paraId="46A4B120" w14:textId="50D07381" w:rsidR="008C3006" w:rsidRPr="00600973" w:rsidRDefault="008C3006" w:rsidP="008C3006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lastRenderedPageBreak/>
        <w:t>Reclamo n. 3</w:t>
      </w:r>
      <w:r w:rsidR="00D5726F">
        <w:rPr>
          <w:rFonts w:cs="Arial"/>
          <w:b/>
          <w:szCs w:val="22"/>
        </w:rPr>
        <w:t>8</w:t>
      </w:r>
      <w:r>
        <w:rPr>
          <w:rFonts w:cs="Arial"/>
          <w:b/>
          <w:szCs w:val="22"/>
        </w:rPr>
        <w:t>/CSAT 2024/2025</w:t>
      </w:r>
    </w:p>
    <w:p w14:paraId="372BE594" w14:textId="78E164E3" w:rsidR="008C3006" w:rsidRDefault="008C3006" w:rsidP="008C3006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 n. 3</w:t>
      </w:r>
      <w:r w:rsidR="00D5726F">
        <w:rPr>
          <w:rFonts w:cs="Arial"/>
          <w:b/>
          <w:szCs w:val="22"/>
        </w:rPr>
        <w:t>9</w:t>
      </w:r>
      <w:r>
        <w:rPr>
          <w:rFonts w:cs="Arial"/>
          <w:b/>
          <w:szCs w:val="22"/>
        </w:rPr>
        <w:t>/CSAT 2024/2025</w:t>
      </w:r>
    </w:p>
    <w:p w14:paraId="2A132726" w14:textId="77777777" w:rsidR="008C3006" w:rsidRPr="008D2C3F" w:rsidRDefault="008C3006" w:rsidP="008C3006">
      <w:pPr>
        <w:pStyle w:val="LndNormale1"/>
        <w:rPr>
          <w:rFonts w:cs="Arial"/>
          <w:szCs w:val="22"/>
        </w:rPr>
      </w:pPr>
    </w:p>
    <w:p w14:paraId="3BD1A21D" w14:textId="62F2E3EA" w:rsidR="008C3006" w:rsidRDefault="008C3006" w:rsidP="008C300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>a seguito del reclamo n. 3</w:t>
      </w:r>
      <w:r w:rsidR="00D5726F">
        <w:rPr>
          <w:rFonts w:cs="Arial"/>
          <w:szCs w:val="22"/>
        </w:rPr>
        <w:t>8</w:t>
      </w:r>
      <w:r>
        <w:rPr>
          <w:rFonts w:cs="Arial"/>
          <w:szCs w:val="22"/>
        </w:rPr>
        <w:t xml:space="preserve"> promosso dalla società A.S.D. VIRTUS AURORA C5 in data 24/02/2025 avverso la sanzione sportiva della perdita della gara 0-6 ed inibizione fino al 05/03/2025 del sig. MICHELE CIAFFONI applicata dal Giudice sportivo territoriale del Comitato Regionale Marche con delibera pubblicata sul c.u. n. 84 del 19/02/2025, ha emesso il seguente </w:t>
      </w:r>
    </w:p>
    <w:p w14:paraId="74450D0C" w14:textId="77777777" w:rsidR="008C3006" w:rsidRDefault="008C3006" w:rsidP="008C300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18126F63" w14:textId="77777777" w:rsidR="008C3006" w:rsidRDefault="008C3006" w:rsidP="008C3006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1647DD58" w14:textId="77777777" w:rsidR="008C3006" w:rsidRDefault="008C3006" w:rsidP="008C3006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5E032B2B" w14:textId="1DD83112" w:rsidR="008C3006" w:rsidRDefault="008C3006" w:rsidP="008C30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 respinge il reclamo come sopra proposto dalla A.S.D.</w:t>
      </w:r>
      <w:r w:rsidR="000046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VIRTUS AURORA C5.</w:t>
      </w:r>
    </w:p>
    <w:p w14:paraId="3A9C0549" w14:textId="77777777" w:rsidR="008C3006" w:rsidRDefault="008C3006" w:rsidP="008C30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 il relativo contributo e manda alla Segreteria del Comitato Regionale Marche per gli adempimenti conseguenti.</w:t>
      </w:r>
    </w:p>
    <w:p w14:paraId="0E83943E" w14:textId="28C32E7F" w:rsidR="008C3006" w:rsidRDefault="008C3006" w:rsidP="008C30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D5726F">
        <w:rPr>
          <w:rFonts w:ascii="Arial" w:hAnsi="Arial" w:cs="Arial"/>
          <w:sz w:val="22"/>
          <w:szCs w:val="22"/>
        </w:rPr>
        <w:t>3 marzo</w:t>
      </w:r>
      <w:r>
        <w:rPr>
          <w:rFonts w:ascii="Arial" w:hAnsi="Arial" w:cs="Arial"/>
          <w:sz w:val="22"/>
          <w:szCs w:val="22"/>
        </w:rPr>
        <w:t xml:space="preserve"> 2025.</w:t>
      </w:r>
    </w:p>
    <w:p w14:paraId="68DAD661" w14:textId="77777777" w:rsidR="008C3006" w:rsidRDefault="008C3006" w:rsidP="008C3006">
      <w:pPr>
        <w:rPr>
          <w:rFonts w:ascii="Arial" w:hAnsi="Arial" w:cs="Arial"/>
          <w:sz w:val="22"/>
          <w:szCs w:val="22"/>
        </w:rPr>
      </w:pPr>
    </w:p>
    <w:p w14:paraId="2E5F287F" w14:textId="77777777" w:rsidR="008C3006" w:rsidRDefault="008C3006" w:rsidP="008C300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13A16123" w14:textId="0714654C" w:rsidR="008C3006" w:rsidRDefault="008C3006" w:rsidP="008C300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F.to in originale                                                                          Francesco </w:t>
      </w:r>
      <w:r w:rsidR="005964AC">
        <w:rPr>
          <w:rFonts w:ascii="Arial" w:hAnsi="Arial" w:cs="Arial"/>
          <w:sz w:val="22"/>
          <w:szCs w:val="22"/>
        </w:rPr>
        <w:t xml:space="preserve">Paoletti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 xml:space="preserve">     </w:t>
      </w:r>
    </w:p>
    <w:p w14:paraId="199583AA" w14:textId="77777777" w:rsidR="005119DC" w:rsidRDefault="005119DC" w:rsidP="005119DC">
      <w:pPr>
        <w:rPr>
          <w:rFonts w:ascii="Arial" w:hAnsi="Arial" w:cs="Arial"/>
          <w:sz w:val="22"/>
          <w:szCs w:val="22"/>
        </w:rPr>
      </w:pPr>
    </w:p>
    <w:p w14:paraId="17E8BEFE" w14:textId="77777777" w:rsidR="005119DC" w:rsidRPr="00927DA5" w:rsidRDefault="005119DC" w:rsidP="005119D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>Depositato in Ancona in data 03 marzo 2025</w:t>
      </w:r>
    </w:p>
    <w:p w14:paraId="56F3CC85" w14:textId="77777777" w:rsidR="005119DC" w:rsidRDefault="005119DC" w:rsidP="005119DC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61F9F7A3" w14:textId="77777777" w:rsidR="005119DC" w:rsidRDefault="005119DC" w:rsidP="005119DC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31183CC1" w14:textId="40C7651A" w:rsidR="008C3006" w:rsidRDefault="005119DC" w:rsidP="005119DC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7A865D5F" w14:textId="039C6CE2" w:rsidR="004636CF" w:rsidRDefault="004636CF" w:rsidP="004636CF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bookmarkEnd w:id="10"/>
    <w:bookmarkEnd w:id="11"/>
    <w:p w14:paraId="10F845DD" w14:textId="16E13E71" w:rsidR="00B77CC4" w:rsidRDefault="00BB0AA0" w:rsidP="00300EFC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M. </w:t>
      </w:r>
      <w:r w:rsidR="00C1205D">
        <w:rPr>
          <w:rFonts w:cs="Arial"/>
          <w:b/>
          <w:u w:val="single"/>
        </w:rPr>
        <w:t xml:space="preserve">il </w:t>
      </w:r>
      <w:r w:rsidR="003A5840">
        <w:rPr>
          <w:rFonts w:cs="Arial"/>
          <w:b/>
          <w:u w:val="single"/>
        </w:rPr>
        <w:t>03</w:t>
      </w:r>
      <w:r w:rsidR="00D44226">
        <w:rPr>
          <w:rFonts w:cs="Arial"/>
          <w:b/>
          <w:u w:val="single"/>
        </w:rPr>
        <w:t>/0</w:t>
      </w:r>
      <w:r w:rsidR="003A5840">
        <w:rPr>
          <w:rFonts w:cs="Arial"/>
          <w:b/>
          <w:u w:val="single"/>
        </w:rPr>
        <w:t>3</w:t>
      </w:r>
      <w:r w:rsidR="00D44226">
        <w:rPr>
          <w:rFonts w:cs="Arial"/>
          <w:b/>
          <w:u w:val="single"/>
        </w:rPr>
        <w:t>/2025</w:t>
      </w:r>
    </w:p>
    <w:p w14:paraId="65C54732" w14:textId="77777777" w:rsidR="00B13D3C" w:rsidRPr="00300EFC" w:rsidRDefault="00B13D3C" w:rsidP="00300EFC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4DEF57D6" w14:textId="77777777" w:rsidR="00BA11B2" w:rsidRPr="008B0525" w:rsidRDefault="00BA11B2" w:rsidP="00B77CC4">
      <w:pPr>
        <w:rPr>
          <w:rFonts w:ascii="Arial" w:hAnsi="Arial" w:cs="Arial"/>
        </w:rPr>
      </w:pPr>
    </w:p>
    <w:sectPr w:rsidR="00BA11B2" w:rsidRPr="008B0525" w:rsidSect="00AC779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25232" w14:textId="77777777" w:rsidR="00E15E74" w:rsidRDefault="00E15E74" w:rsidP="00C26CD6">
      <w:r>
        <w:separator/>
      </w:r>
    </w:p>
  </w:endnote>
  <w:endnote w:type="continuationSeparator" w:id="0">
    <w:p w14:paraId="7BE8AA68" w14:textId="77777777" w:rsidR="00E15E74" w:rsidRDefault="00E15E74" w:rsidP="00C2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DA5A8" w14:textId="77777777" w:rsidR="00E15E74" w:rsidRDefault="00E15E74" w:rsidP="00C26CD6">
      <w:r>
        <w:separator/>
      </w:r>
    </w:p>
  </w:footnote>
  <w:footnote w:type="continuationSeparator" w:id="0">
    <w:p w14:paraId="1DC831AE" w14:textId="77777777" w:rsidR="00E15E74" w:rsidRDefault="00E15E74" w:rsidP="00C26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3185C5C"/>
    <w:multiLevelType w:val="multilevel"/>
    <w:tmpl w:val="FF6A480E"/>
    <w:styleLink w:val="WW8Num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4"/>
  </w:num>
  <w:num w:numId="3" w16cid:durableId="16169855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2"/>
  </w:num>
  <w:num w:numId="5" w16cid:durableId="906844081">
    <w:abstractNumId w:val="6"/>
  </w:num>
  <w:num w:numId="6" w16cid:durableId="1554267624">
    <w:abstractNumId w:val="5"/>
  </w:num>
  <w:num w:numId="7" w16cid:durableId="160014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15CF"/>
    <w:rsid w:val="000046A6"/>
    <w:rsid w:val="00004BD1"/>
    <w:rsid w:val="00006D7D"/>
    <w:rsid w:val="00010CC4"/>
    <w:rsid w:val="00010D00"/>
    <w:rsid w:val="00011050"/>
    <w:rsid w:val="000124C5"/>
    <w:rsid w:val="00012D81"/>
    <w:rsid w:val="000150E1"/>
    <w:rsid w:val="000154D6"/>
    <w:rsid w:val="000163CC"/>
    <w:rsid w:val="00020939"/>
    <w:rsid w:val="00022A17"/>
    <w:rsid w:val="00022ABF"/>
    <w:rsid w:val="0002311D"/>
    <w:rsid w:val="00024719"/>
    <w:rsid w:val="00024A35"/>
    <w:rsid w:val="0002620B"/>
    <w:rsid w:val="0002735D"/>
    <w:rsid w:val="00027896"/>
    <w:rsid w:val="0003007A"/>
    <w:rsid w:val="00030091"/>
    <w:rsid w:val="00030EC9"/>
    <w:rsid w:val="00031957"/>
    <w:rsid w:val="000340E2"/>
    <w:rsid w:val="00034B54"/>
    <w:rsid w:val="00035905"/>
    <w:rsid w:val="00035BCA"/>
    <w:rsid w:val="00036B17"/>
    <w:rsid w:val="00036FE5"/>
    <w:rsid w:val="000374F4"/>
    <w:rsid w:val="0004166D"/>
    <w:rsid w:val="0004398F"/>
    <w:rsid w:val="00043C3B"/>
    <w:rsid w:val="000440CB"/>
    <w:rsid w:val="000475F4"/>
    <w:rsid w:val="00052708"/>
    <w:rsid w:val="00054B62"/>
    <w:rsid w:val="00055A02"/>
    <w:rsid w:val="00055C18"/>
    <w:rsid w:val="00056832"/>
    <w:rsid w:val="00060E3F"/>
    <w:rsid w:val="00062B35"/>
    <w:rsid w:val="000634FF"/>
    <w:rsid w:val="0006358F"/>
    <w:rsid w:val="0006427A"/>
    <w:rsid w:val="0006459D"/>
    <w:rsid w:val="00065746"/>
    <w:rsid w:val="00066E34"/>
    <w:rsid w:val="00072583"/>
    <w:rsid w:val="00072F6C"/>
    <w:rsid w:val="00074084"/>
    <w:rsid w:val="000742ED"/>
    <w:rsid w:val="00076F6A"/>
    <w:rsid w:val="000820BB"/>
    <w:rsid w:val="00083185"/>
    <w:rsid w:val="00090066"/>
    <w:rsid w:val="00092AD8"/>
    <w:rsid w:val="00094E41"/>
    <w:rsid w:val="00095003"/>
    <w:rsid w:val="000A10F9"/>
    <w:rsid w:val="000A277D"/>
    <w:rsid w:val="000A27A4"/>
    <w:rsid w:val="000A4981"/>
    <w:rsid w:val="000A49E0"/>
    <w:rsid w:val="000A5578"/>
    <w:rsid w:val="000A6052"/>
    <w:rsid w:val="000A6A2D"/>
    <w:rsid w:val="000A72D4"/>
    <w:rsid w:val="000A756F"/>
    <w:rsid w:val="000B1813"/>
    <w:rsid w:val="000B1F7A"/>
    <w:rsid w:val="000B2B11"/>
    <w:rsid w:val="000B4ACC"/>
    <w:rsid w:val="000B641C"/>
    <w:rsid w:val="000B6653"/>
    <w:rsid w:val="000B7C2D"/>
    <w:rsid w:val="000B7D86"/>
    <w:rsid w:val="000C0262"/>
    <w:rsid w:val="000C12BF"/>
    <w:rsid w:val="000C14C6"/>
    <w:rsid w:val="000C1ADE"/>
    <w:rsid w:val="000C2EE3"/>
    <w:rsid w:val="000C5145"/>
    <w:rsid w:val="000D0648"/>
    <w:rsid w:val="000D1281"/>
    <w:rsid w:val="000D2137"/>
    <w:rsid w:val="000D2166"/>
    <w:rsid w:val="000D2850"/>
    <w:rsid w:val="000D2860"/>
    <w:rsid w:val="000D385C"/>
    <w:rsid w:val="000D386D"/>
    <w:rsid w:val="000D4D37"/>
    <w:rsid w:val="000D51D5"/>
    <w:rsid w:val="000D5C63"/>
    <w:rsid w:val="000D5E85"/>
    <w:rsid w:val="000D5FCB"/>
    <w:rsid w:val="000E0771"/>
    <w:rsid w:val="000E383C"/>
    <w:rsid w:val="000E3B2A"/>
    <w:rsid w:val="000E6191"/>
    <w:rsid w:val="000E66D9"/>
    <w:rsid w:val="000F0408"/>
    <w:rsid w:val="000F055E"/>
    <w:rsid w:val="000F0EE4"/>
    <w:rsid w:val="000F32E1"/>
    <w:rsid w:val="000F3BAA"/>
    <w:rsid w:val="000F41C1"/>
    <w:rsid w:val="000F4403"/>
    <w:rsid w:val="000F4C71"/>
    <w:rsid w:val="000F587A"/>
    <w:rsid w:val="000F7394"/>
    <w:rsid w:val="000F7602"/>
    <w:rsid w:val="001004F7"/>
    <w:rsid w:val="0010054E"/>
    <w:rsid w:val="00101669"/>
    <w:rsid w:val="00101FCC"/>
    <w:rsid w:val="00105AF4"/>
    <w:rsid w:val="00106D70"/>
    <w:rsid w:val="001079D7"/>
    <w:rsid w:val="00111D7A"/>
    <w:rsid w:val="00111F44"/>
    <w:rsid w:val="001138D0"/>
    <w:rsid w:val="00113A07"/>
    <w:rsid w:val="00114CD5"/>
    <w:rsid w:val="00115999"/>
    <w:rsid w:val="00115A57"/>
    <w:rsid w:val="00116292"/>
    <w:rsid w:val="00116900"/>
    <w:rsid w:val="00117DE2"/>
    <w:rsid w:val="00120920"/>
    <w:rsid w:val="00125340"/>
    <w:rsid w:val="001328E8"/>
    <w:rsid w:val="00142AA6"/>
    <w:rsid w:val="00146984"/>
    <w:rsid w:val="00147AEB"/>
    <w:rsid w:val="00147EC2"/>
    <w:rsid w:val="00151794"/>
    <w:rsid w:val="00152D3A"/>
    <w:rsid w:val="00153B71"/>
    <w:rsid w:val="00153FC8"/>
    <w:rsid w:val="00154FE0"/>
    <w:rsid w:val="0016112C"/>
    <w:rsid w:val="001614C9"/>
    <w:rsid w:val="00161A94"/>
    <w:rsid w:val="00164F85"/>
    <w:rsid w:val="00171222"/>
    <w:rsid w:val="00173A8F"/>
    <w:rsid w:val="00174896"/>
    <w:rsid w:val="001754C1"/>
    <w:rsid w:val="001768EC"/>
    <w:rsid w:val="0017775D"/>
    <w:rsid w:val="00181523"/>
    <w:rsid w:val="00181A79"/>
    <w:rsid w:val="001850A6"/>
    <w:rsid w:val="0018515D"/>
    <w:rsid w:val="00186FC0"/>
    <w:rsid w:val="001915ED"/>
    <w:rsid w:val="00192A6C"/>
    <w:rsid w:val="001958EA"/>
    <w:rsid w:val="001965BB"/>
    <w:rsid w:val="001974E0"/>
    <w:rsid w:val="00197F57"/>
    <w:rsid w:val="001A019B"/>
    <w:rsid w:val="001A04D5"/>
    <w:rsid w:val="001A166F"/>
    <w:rsid w:val="001A1858"/>
    <w:rsid w:val="001A2BF5"/>
    <w:rsid w:val="001A35CE"/>
    <w:rsid w:val="001A5DA0"/>
    <w:rsid w:val="001A5F7D"/>
    <w:rsid w:val="001A6BE1"/>
    <w:rsid w:val="001A758A"/>
    <w:rsid w:val="001B1613"/>
    <w:rsid w:val="001B1913"/>
    <w:rsid w:val="001B2B6F"/>
    <w:rsid w:val="001B3302"/>
    <w:rsid w:val="001B478B"/>
    <w:rsid w:val="001B59C4"/>
    <w:rsid w:val="001C08E6"/>
    <w:rsid w:val="001C466C"/>
    <w:rsid w:val="001C4D2D"/>
    <w:rsid w:val="001C5E02"/>
    <w:rsid w:val="001D02F6"/>
    <w:rsid w:val="001D0E6B"/>
    <w:rsid w:val="001D1A4D"/>
    <w:rsid w:val="001D244E"/>
    <w:rsid w:val="001D2A09"/>
    <w:rsid w:val="001D3A08"/>
    <w:rsid w:val="001D4D98"/>
    <w:rsid w:val="001D4DAB"/>
    <w:rsid w:val="001D5964"/>
    <w:rsid w:val="001D708D"/>
    <w:rsid w:val="001E2103"/>
    <w:rsid w:val="001E3E0C"/>
    <w:rsid w:val="001F034F"/>
    <w:rsid w:val="001F03B5"/>
    <w:rsid w:val="001F0830"/>
    <w:rsid w:val="001F0890"/>
    <w:rsid w:val="001F1B28"/>
    <w:rsid w:val="001F1B9E"/>
    <w:rsid w:val="001F273F"/>
    <w:rsid w:val="001F3B00"/>
    <w:rsid w:val="001F4BB3"/>
    <w:rsid w:val="001F638B"/>
    <w:rsid w:val="001F76AA"/>
    <w:rsid w:val="00200058"/>
    <w:rsid w:val="0020013A"/>
    <w:rsid w:val="002018CA"/>
    <w:rsid w:val="00201AE7"/>
    <w:rsid w:val="00201D1C"/>
    <w:rsid w:val="002027FA"/>
    <w:rsid w:val="00202D47"/>
    <w:rsid w:val="00203AD0"/>
    <w:rsid w:val="002056C9"/>
    <w:rsid w:val="00207033"/>
    <w:rsid w:val="0021120E"/>
    <w:rsid w:val="0021280B"/>
    <w:rsid w:val="002136FE"/>
    <w:rsid w:val="00215359"/>
    <w:rsid w:val="002153A0"/>
    <w:rsid w:val="00215990"/>
    <w:rsid w:val="0021725A"/>
    <w:rsid w:val="00217468"/>
    <w:rsid w:val="00217920"/>
    <w:rsid w:val="00217C8F"/>
    <w:rsid w:val="00217D36"/>
    <w:rsid w:val="00220ECB"/>
    <w:rsid w:val="0022275B"/>
    <w:rsid w:val="00224290"/>
    <w:rsid w:val="00225617"/>
    <w:rsid w:val="002303B8"/>
    <w:rsid w:val="00231C79"/>
    <w:rsid w:val="00233AEF"/>
    <w:rsid w:val="00234EAD"/>
    <w:rsid w:val="00235A5D"/>
    <w:rsid w:val="00236053"/>
    <w:rsid w:val="00237119"/>
    <w:rsid w:val="00237AEB"/>
    <w:rsid w:val="00237F06"/>
    <w:rsid w:val="00241E5B"/>
    <w:rsid w:val="00242128"/>
    <w:rsid w:val="002423C6"/>
    <w:rsid w:val="00242B8D"/>
    <w:rsid w:val="002454CA"/>
    <w:rsid w:val="0024790E"/>
    <w:rsid w:val="00247DCB"/>
    <w:rsid w:val="00251359"/>
    <w:rsid w:val="002516F7"/>
    <w:rsid w:val="002518B0"/>
    <w:rsid w:val="00251F75"/>
    <w:rsid w:val="0025260B"/>
    <w:rsid w:val="00256AA5"/>
    <w:rsid w:val="002574F4"/>
    <w:rsid w:val="0025794A"/>
    <w:rsid w:val="00257CEF"/>
    <w:rsid w:val="00260413"/>
    <w:rsid w:val="00262117"/>
    <w:rsid w:val="002630AD"/>
    <w:rsid w:val="002633A5"/>
    <w:rsid w:val="00264174"/>
    <w:rsid w:val="0026664D"/>
    <w:rsid w:val="00270B0D"/>
    <w:rsid w:val="00271FBD"/>
    <w:rsid w:val="002733CD"/>
    <w:rsid w:val="002742DD"/>
    <w:rsid w:val="002766CE"/>
    <w:rsid w:val="00277C5E"/>
    <w:rsid w:val="00277E66"/>
    <w:rsid w:val="002863C6"/>
    <w:rsid w:val="002864E3"/>
    <w:rsid w:val="002872DC"/>
    <w:rsid w:val="00290E33"/>
    <w:rsid w:val="002935AC"/>
    <w:rsid w:val="0029376D"/>
    <w:rsid w:val="00293E80"/>
    <w:rsid w:val="002968DC"/>
    <w:rsid w:val="00296EF2"/>
    <w:rsid w:val="00296FAD"/>
    <w:rsid w:val="00297DF0"/>
    <w:rsid w:val="002A0467"/>
    <w:rsid w:val="002A113E"/>
    <w:rsid w:val="002A26F8"/>
    <w:rsid w:val="002A3C02"/>
    <w:rsid w:val="002A431E"/>
    <w:rsid w:val="002A4E9B"/>
    <w:rsid w:val="002A6CF8"/>
    <w:rsid w:val="002B1937"/>
    <w:rsid w:val="002B2312"/>
    <w:rsid w:val="002B2D01"/>
    <w:rsid w:val="002B40BA"/>
    <w:rsid w:val="002B4C16"/>
    <w:rsid w:val="002B5930"/>
    <w:rsid w:val="002B64E9"/>
    <w:rsid w:val="002C01FC"/>
    <w:rsid w:val="002C1530"/>
    <w:rsid w:val="002C18E7"/>
    <w:rsid w:val="002C2140"/>
    <w:rsid w:val="002C2C55"/>
    <w:rsid w:val="002C3660"/>
    <w:rsid w:val="002C4B5E"/>
    <w:rsid w:val="002C5192"/>
    <w:rsid w:val="002D0780"/>
    <w:rsid w:val="002D0FB5"/>
    <w:rsid w:val="002D12F8"/>
    <w:rsid w:val="002D1733"/>
    <w:rsid w:val="002D1D96"/>
    <w:rsid w:val="002D2331"/>
    <w:rsid w:val="002D5E74"/>
    <w:rsid w:val="002E0486"/>
    <w:rsid w:val="002E068C"/>
    <w:rsid w:val="002E1913"/>
    <w:rsid w:val="002E1935"/>
    <w:rsid w:val="002E23FF"/>
    <w:rsid w:val="002E2A3A"/>
    <w:rsid w:val="002E2CAB"/>
    <w:rsid w:val="002E456C"/>
    <w:rsid w:val="002E45E5"/>
    <w:rsid w:val="002E4CF3"/>
    <w:rsid w:val="002E5237"/>
    <w:rsid w:val="002E532C"/>
    <w:rsid w:val="002E56E0"/>
    <w:rsid w:val="002E5AEE"/>
    <w:rsid w:val="002E6506"/>
    <w:rsid w:val="002E6AA3"/>
    <w:rsid w:val="002E73E0"/>
    <w:rsid w:val="002E7C74"/>
    <w:rsid w:val="002F0901"/>
    <w:rsid w:val="002F1D62"/>
    <w:rsid w:val="002F3D1E"/>
    <w:rsid w:val="002F5894"/>
    <w:rsid w:val="002F62EB"/>
    <w:rsid w:val="002F6A9D"/>
    <w:rsid w:val="002F7A5A"/>
    <w:rsid w:val="00300EFC"/>
    <w:rsid w:val="00301354"/>
    <w:rsid w:val="00301851"/>
    <w:rsid w:val="0030242F"/>
    <w:rsid w:val="00302F31"/>
    <w:rsid w:val="00304F28"/>
    <w:rsid w:val="003051D9"/>
    <w:rsid w:val="00305DB0"/>
    <w:rsid w:val="003070A1"/>
    <w:rsid w:val="00307E85"/>
    <w:rsid w:val="0031063F"/>
    <w:rsid w:val="00312C75"/>
    <w:rsid w:val="00312CB2"/>
    <w:rsid w:val="00313C3D"/>
    <w:rsid w:val="00313E12"/>
    <w:rsid w:val="0031414B"/>
    <w:rsid w:val="0031491C"/>
    <w:rsid w:val="00315DEF"/>
    <w:rsid w:val="00316F84"/>
    <w:rsid w:val="00317F69"/>
    <w:rsid w:val="00320D50"/>
    <w:rsid w:val="0032120C"/>
    <w:rsid w:val="00322EFB"/>
    <w:rsid w:val="00323F38"/>
    <w:rsid w:val="003303A6"/>
    <w:rsid w:val="00331984"/>
    <w:rsid w:val="00332F7C"/>
    <w:rsid w:val="003337E1"/>
    <w:rsid w:val="003350DA"/>
    <w:rsid w:val="003354C6"/>
    <w:rsid w:val="00336616"/>
    <w:rsid w:val="00337870"/>
    <w:rsid w:val="003414F1"/>
    <w:rsid w:val="003452F8"/>
    <w:rsid w:val="00346060"/>
    <w:rsid w:val="00347F1C"/>
    <w:rsid w:val="0035089E"/>
    <w:rsid w:val="00352775"/>
    <w:rsid w:val="003535D6"/>
    <w:rsid w:val="00355D4D"/>
    <w:rsid w:val="00360B12"/>
    <w:rsid w:val="00362ED6"/>
    <w:rsid w:val="00363D85"/>
    <w:rsid w:val="003651B3"/>
    <w:rsid w:val="00366F4E"/>
    <w:rsid w:val="003715A3"/>
    <w:rsid w:val="00372A8A"/>
    <w:rsid w:val="0037325C"/>
    <w:rsid w:val="00374087"/>
    <w:rsid w:val="003746C9"/>
    <w:rsid w:val="00375144"/>
    <w:rsid w:val="00375D3C"/>
    <w:rsid w:val="00376683"/>
    <w:rsid w:val="00382188"/>
    <w:rsid w:val="0038311B"/>
    <w:rsid w:val="00384EEC"/>
    <w:rsid w:val="003874A9"/>
    <w:rsid w:val="00387E1A"/>
    <w:rsid w:val="00390364"/>
    <w:rsid w:val="003914BD"/>
    <w:rsid w:val="00393DB6"/>
    <w:rsid w:val="00393DBA"/>
    <w:rsid w:val="00397954"/>
    <w:rsid w:val="003A0977"/>
    <w:rsid w:val="003A1BF2"/>
    <w:rsid w:val="003A23FD"/>
    <w:rsid w:val="003A3FFB"/>
    <w:rsid w:val="003A4878"/>
    <w:rsid w:val="003A5622"/>
    <w:rsid w:val="003A5748"/>
    <w:rsid w:val="003A5840"/>
    <w:rsid w:val="003A5C7C"/>
    <w:rsid w:val="003A6966"/>
    <w:rsid w:val="003A7792"/>
    <w:rsid w:val="003A7BA4"/>
    <w:rsid w:val="003B175D"/>
    <w:rsid w:val="003B1E7B"/>
    <w:rsid w:val="003B3DF3"/>
    <w:rsid w:val="003B4349"/>
    <w:rsid w:val="003B4536"/>
    <w:rsid w:val="003B4A91"/>
    <w:rsid w:val="003B6CF6"/>
    <w:rsid w:val="003C071B"/>
    <w:rsid w:val="003C1CD7"/>
    <w:rsid w:val="003C4B20"/>
    <w:rsid w:val="003C55F9"/>
    <w:rsid w:val="003C62E8"/>
    <w:rsid w:val="003D0A5C"/>
    <w:rsid w:val="003D26EA"/>
    <w:rsid w:val="003D2A7D"/>
    <w:rsid w:val="003D3315"/>
    <w:rsid w:val="003D4F24"/>
    <w:rsid w:val="003D50FD"/>
    <w:rsid w:val="003D7E3C"/>
    <w:rsid w:val="003E010A"/>
    <w:rsid w:val="003E02C0"/>
    <w:rsid w:val="003E11A4"/>
    <w:rsid w:val="003E685B"/>
    <w:rsid w:val="003E6E90"/>
    <w:rsid w:val="003F0340"/>
    <w:rsid w:val="003F13C9"/>
    <w:rsid w:val="003F1C93"/>
    <w:rsid w:val="003F20D1"/>
    <w:rsid w:val="003F372F"/>
    <w:rsid w:val="003F6139"/>
    <w:rsid w:val="00401E58"/>
    <w:rsid w:val="00402C24"/>
    <w:rsid w:val="00403226"/>
    <w:rsid w:val="00404C72"/>
    <w:rsid w:val="00404D64"/>
    <w:rsid w:val="00406BA3"/>
    <w:rsid w:val="00407391"/>
    <w:rsid w:val="00407863"/>
    <w:rsid w:val="00411F85"/>
    <w:rsid w:val="00412E6A"/>
    <w:rsid w:val="004154AF"/>
    <w:rsid w:val="00420A48"/>
    <w:rsid w:val="00421929"/>
    <w:rsid w:val="00424C16"/>
    <w:rsid w:val="00425724"/>
    <w:rsid w:val="004264D6"/>
    <w:rsid w:val="004271F9"/>
    <w:rsid w:val="0043026F"/>
    <w:rsid w:val="004312D7"/>
    <w:rsid w:val="00431B94"/>
    <w:rsid w:val="00432128"/>
    <w:rsid w:val="00437A28"/>
    <w:rsid w:val="004406D7"/>
    <w:rsid w:val="0044112D"/>
    <w:rsid w:val="00441EEC"/>
    <w:rsid w:val="00445E6E"/>
    <w:rsid w:val="004469CD"/>
    <w:rsid w:val="00447624"/>
    <w:rsid w:val="004479E8"/>
    <w:rsid w:val="00447ADC"/>
    <w:rsid w:val="00451C96"/>
    <w:rsid w:val="00453989"/>
    <w:rsid w:val="0045617E"/>
    <w:rsid w:val="00463078"/>
    <w:rsid w:val="004636CF"/>
    <w:rsid w:val="00467AD1"/>
    <w:rsid w:val="004703EC"/>
    <w:rsid w:val="00470559"/>
    <w:rsid w:val="00470F92"/>
    <w:rsid w:val="004719F6"/>
    <w:rsid w:val="00471DF6"/>
    <w:rsid w:val="00472BC3"/>
    <w:rsid w:val="00472C8E"/>
    <w:rsid w:val="004733FB"/>
    <w:rsid w:val="00474269"/>
    <w:rsid w:val="00474598"/>
    <w:rsid w:val="00475A11"/>
    <w:rsid w:val="00475CF6"/>
    <w:rsid w:val="004765A7"/>
    <w:rsid w:val="00476EBD"/>
    <w:rsid w:val="00480BE7"/>
    <w:rsid w:val="0048258F"/>
    <w:rsid w:val="0048413C"/>
    <w:rsid w:val="004851A5"/>
    <w:rsid w:val="00487747"/>
    <w:rsid w:val="004911A2"/>
    <w:rsid w:val="00491DF6"/>
    <w:rsid w:val="0049401E"/>
    <w:rsid w:val="00494826"/>
    <w:rsid w:val="004979D8"/>
    <w:rsid w:val="004A475D"/>
    <w:rsid w:val="004A54B2"/>
    <w:rsid w:val="004A58E8"/>
    <w:rsid w:val="004A5B87"/>
    <w:rsid w:val="004A6429"/>
    <w:rsid w:val="004A69FA"/>
    <w:rsid w:val="004A6DEB"/>
    <w:rsid w:val="004B497C"/>
    <w:rsid w:val="004B526D"/>
    <w:rsid w:val="004B58AD"/>
    <w:rsid w:val="004B6D87"/>
    <w:rsid w:val="004C116F"/>
    <w:rsid w:val="004C1BEE"/>
    <w:rsid w:val="004C2061"/>
    <w:rsid w:val="004C3CA5"/>
    <w:rsid w:val="004C4155"/>
    <w:rsid w:val="004C42C3"/>
    <w:rsid w:val="004C48F0"/>
    <w:rsid w:val="004C5D2B"/>
    <w:rsid w:val="004C6241"/>
    <w:rsid w:val="004C6487"/>
    <w:rsid w:val="004C71CA"/>
    <w:rsid w:val="004C730D"/>
    <w:rsid w:val="004D0A1E"/>
    <w:rsid w:val="004D1D95"/>
    <w:rsid w:val="004D2433"/>
    <w:rsid w:val="004D374B"/>
    <w:rsid w:val="004D383B"/>
    <w:rsid w:val="004D3B1C"/>
    <w:rsid w:val="004D46F2"/>
    <w:rsid w:val="004D54CF"/>
    <w:rsid w:val="004D5B5B"/>
    <w:rsid w:val="004D659A"/>
    <w:rsid w:val="004D684C"/>
    <w:rsid w:val="004D7235"/>
    <w:rsid w:val="004E0467"/>
    <w:rsid w:val="004E09FA"/>
    <w:rsid w:val="004E0D78"/>
    <w:rsid w:val="004E14A2"/>
    <w:rsid w:val="004E14D5"/>
    <w:rsid w:val="004E19DA"/>
    <w:rsid w:val="004E1BB8"/>
    <w:rsid w:val="004E57A5"/>
    <w:rsid w:val="004E5B69"/>
    <w:rsid w:val="004E5E97"/>
    <w:rsid w:val="004E62E0"/>
    <w:rsid w:val="004F1908"/>
    <w:rsid w:val="004F27EF"/>
    <w:rsid w:val="004F2E64"/>
    <w:rsid w:val="004F6CCA"/>
    <w:rsid w:val="00501A99"/>
    <w:rsid w:val="005025BB"/>
    <w:rsid w:val="005076C2"/>
    <w:rsid w:val="0051026F"/>
    <w:rsid w:val="00510F56"/>
    <w:rsid w:val="0051150D"/>
    <w:rsid w:val="005119DC"/>
    <w:rsid w:val="00512EAA"/>
    <w:rsid w:val="00513712"/>
    <w:rsid w:val="00515076"/>
    <w:rsid w:val="00515786"/>
    <w:rsid w:val="0051598A"/>
    <w:rsid w:val="005169CB"/>
    <w:rsid w:val="0051706A"/>
    <w:rsid w:val="005209D0"/>
    <w:rsid w:val="00520C49"/>
    <w:rsid w:val="00520CBC"/>
    <w:rsid w:val="005227D3"/>
    <w:rsid w:val="0052420B"/>
    <w:rsid w:val="00525218"/>
    <w:rsid w:val="0052560D"/>
    <w:rsid w:val="00531622"/>
    <w:rsid w:val="00531DE9"/>
    <w:rsid w:val="00531E5D"/>
    <w:rsid w:val="005343B4"/>
    <w:rsid w:val="005350CC"/>
    <w:rsid w:val="0053524C"/>
    <w:rsid w:val="00535401"/>
    <w:rsid w:val="00541FB8"/>
    <w:rsid w:val="00542563"/>
    <w:rsid w:val="00542672"/>
    <w:rsid w:val="005434D0"/>
    <w:rsid w:val="00543747"/>
    <w:rsid w:val="00543FDB"/>
    <w:rsid w:val="0054533B"/>
    <w:rsid w:val="00545D8A"/>
    <w:rsid w:val="005462EF"/>
    <w:rsid w:val="00546D66"/>
    <w:rsid w:val="00551328"/>
    <w:rsid w:val="005522A7"/>
    <w:rsid w:val="0055291A"/>
    <w:rsid w:val="00553452"/>
    <w:rsid w:val="00553A03"/>
    <w:rsid w:val="0055633E"/>
    <w:rsid w:val="005616DC"/>
    <w:rsid w:val="005645AA"/>
    <w:rsid w:val="00564B7F"/>
    <w:rsid w:val="00564DB5"/>
    <w:rsid w:val="00564F45"/>
    <w:rsid w:val="005666E5"/>
    <w:rsid w:val="0056673F"/>
    <w:rsid w:val="00566B03"/>
    <w:rsid w:val="00566D2B"/>
    <w:rsid w:val="005677C7"/>
    <w:rsid w:val="00567BD9"/>
    <w:rsid w:val="005727A5"/>
    <w:rsid w:val="00573E46"/>
    <w:rsid w:val="0057400F"/>
    <w:rsid w:val="0057649C"/>
    <w:rsid w:val="00576ED5"/>
    <w:rsid w:val="005771E3"/>
    <w:rsid w:val="00577A4B"/>
    <w:rsid w:val="00577EC4"/>
    <w:rsid w:val="005819C4"/>
    <w:rsid w:val="0058470F"/>
    <w:rsid w:val="00584FCF"/>
    <w:rsid w:val="00585972"/>
    <w:rsid w:val="00586EC3"/>
    <w:rsid w:val="0058730D"/>
    <w:rsid w:val="00590B69"/>
    <w:rsid w:val="005919C6"/>
    <w:rsid w:val="00591DE2"/>
    <w:rsid w:val="00592A7C"/>
    <w:rsid w:val="00592E90"/>
    <w:rsid w:val="00593590"/>
    <w:rsid w:val="00593AC7"/>
    <w:rsid w:val="00596230"/>
    <w:rsid w:val="00596284"/>
    <w:rsid w:val="005964AC"/>
    <w:rsid w:val="005A0CC6"/>
    <w:rsid w:val="005A1574"/>
    <w:rsid w:val="005A25AF"/>
    <w:rsid w:val="005A65F5"/>
    <w:rsid w:val="005A6C23"/>
    <w:rsid w:val="005B02DD"/>
    <w:rsid w:val="005B0862"/>
    <w:rsid w:val="005B22AB"/>
    <w:rsid w:val="005B2AB0"/>
    <w:rsid w:val="005B3D74"/>
    <w:rsid w:val="005B5F6D"/>
    <w:rsid w:val="005B5F82"/>
    <w:rsid w:val="005C038F"/>
    <w:rsid w:val="005C1369"/>
    <w:rsid w:val="005C1D5B"/>
    <w:rsid w:val="005C3609"/>
    <w:rsid w:val="005C6AFA"/>
    <w:rsid w:val="005C6E95"/>
    <w:rsid w:val="005C75FA"/>
    <w:rsid w:val="005D038D"/>
    <w:rsid w:val="005D155F"/>
    <w:rsid w:val="005D3B8E"/>
    <w:rsid w:val="005D4926"/>
    <w:rsid w:val="005D4F9C"/>
    <w:rsid w:val="005D5445"/>
    <w:rsid w:val="005D7B20"/>
    <w:rsid w:val="005E179C"/>
    <w:rsid w:val="005F0CDE"/>
    <w:rsid w:val="005F0F6C"/>
    <w:rsid w:val="005F1C88"/>
    <w:rsid w:val="005F2CD5"/>
    <w:rsid w:val="005F344B"/>
    <w:rsid w:val="005F43E2"/>
    <w:rsid w:val="005F5BAF"/>
    <w:rsid w:val="005F6036"/>
    <w:rsid w:val="005F6364"/>
    <w:rsid w:val="005F65CA"/>
    <w:rsid w:val="005F736C"/>
    <w:rsid w:val="00600502"/>
    <w:rsid w:val="00600973"/>
    <w:rsid w:val="0060342D"/>
    <w:rsid w:val="00606DCA"/>
    <w:rsid w:val="00607113"/>
    <w:rsid w:val="006103CD"/>
    <w:rsid w:val="00611683"/>
    <w:rsid w:val="0061175A"/>
    <w:rsid w:val="006119E6"/>
    <w:rsid w:val="006122D9"/>
    <w:rsid w:val="00612851"/>
    <w:rsid w:val="006132BB"/>
    <w:rsid w:val="00614AAF"/>
    <w:rsid w:val="00614DF0"/>
    <w:rsid w:val="00615CFA"/>
    <w:rsid w:val="006168E8"/>
    <w:rsid w:val="00620085"/>
    <w:rsid w:val="00620654"/>
    <w:rsid w:val="00623C5B"/>
    <w:rsid w:val="006245BB"/>
    <w:rsid w:val="0062607D"/>
    <w:rsid w:val="00627AB4"/>
    <w:rsid w:val="006304EB"/>
    <w:rsid w:val="00631004"/>
    <w:rsid w:val="006337E6"/>
    <w:rsid w:val="00634FCC"/>
    <w:rsid w:val="006367B4"/>
    <w:rsid w:val="00636C35"/>
    <w:rsid w:val="0063709D"/>
    <w:rsid w:val="006376E9"/>
    <w:rsid w:val="00637AB6"/>
    <w:rsid w:val="006403B1"/>
    <w:rsid w:val="00640585"/>
    <w:rsid w:val="00640A4C"/>
    <w:rsid w:val="0064111D"/>
    <w:rsid w:val="00641BEF"/>
    <w:rsid w:val="00642012"/>
    <w:rsid w:val="00642506"/>
    <w:rsid w:val="00643440"/>
    <w:rsid w:val="00643E7D"/>
    <w:rsid w:val="006449B5"/>
    <w:rsid w:val="00646364"/>
    <w:rsid w:val="006467D4"/>
    <w:rsid w:val="00646AC9"/>
    <w:rsid w:val="006476A8"/>
    <w:rsid w:val="00650045"/>
    <w:rsid w:val="00650481"/>
    <w:rsid w:val="00653167"/>
    <w:rsid w:val="00653C84"/>
    <w:rsid w:val="0065448A"/>
    <w:rsid w:val="0065566B"/>
    <w:rsid w:val="00655D45"/>
    <w:rsid w:val="00657957"/>
    <w:rsid w:val="00662F60"/>
    <w:rsid w:val="00665460"/>
    <w:rsid w:val="006655A3"/>
    <w:rsid w:val="00665921"/>
    <w:rsid w:val="0067012F"/>
    <w:rsid w:val="00671A13"/>
    <w:rsid w:val="00672080"/>
    <w:rsid w:val="0067402C"/>
    <w:rsid w:val="006759F8"/>
    <w:rsid w:val="00676EF6"/>
    <w:rsid w:val="00677A74"/>
    <w:rsid w:val="00680EC8"/>
    <w:rsid w:val="00681391"/>
    <w:rsid w:val="00681DBD"/>
    <w:rsid w:val="00682006"/>
    <w:rsid w:val="0068308D"/>
    <w:rsid w:val="00684299"/>
    <w:rsid w:val="0068722D"/>
    <w:rsid w:val="006912F5"/>
    <w:rsid w:val="00692191"/>
    <w:rsid w:val="006955A9"/>
    <w:rsid w:val="006964CA"/>
    <w:rsid w:val="00697AB6"/>
    <w:rsid w:val="006A0F11"/>
    <w:rsid w:val="006A13E9"/>
    <w:rsid w:val="006A4EAD"/>
    <w:rsid w:val="006A4EF8"/>
    <w:rsid w:val="006A7B1A"/>
    <w:rsid w:val="006B1676"/>
    <w:rsid w:val="006B2EE5"/>
    <w:rsid w:val="006B4470"/>
    <w:rsid w:val="006B555F"/>
    <w:rsid w:val="006C0AEC"/>
    <w:rsid w:val="006C39B8"/>
    <w:rsid w:val="006C4DC8"/>
    <w:rsid w:val="006C62FE"/>
    <w:rsid w:val="006C6C7E"/>
    <w:rsid w:val="006C7002"/>
    <w:rsid w:val="006D0A14"/>
    <w:rsid w:val="006D0D4B"/>
    <w:rsid w:val="006D172A"/>
    <w:rsid w:val="006D2B0F"/>
    <w:rsid w:val="006D50E6"/>
    <w:rsid w:val="006D5294"/>
    <w:rsid w:val="006D6CDB"/>
    <w:rsid w:val="006E0CCC"/>
    <w:rsid w:val="006E126C"/>
    <w:rsid w:val="006E2619"/>
    <w:rsid w:val="006E2CD0"/>
    <w:rsid w:val="006E2F62"/>
    <w:rsid w:val="006E5F12"/>
    <w:rsid w:val="006E69ED"/>
    <w:rsid w:val="006E6D0C"/>
    <w:rsid w:val="006F2279"/>
    <w:rsid w:val="006F24E9"/>
    <w:rsid w:val="006F3B4C"/>
    <w:rsid w:val="006F492B"/>
    <w:rsid w:val="007010F2"/>
    <w:rsid w:val="00702C70"/>
    <w:rsid w:val="007032C8"/>
    <w:rsid w:val="00703AA2"/>
    <w:rsid w:val="00703DC7"/>
    <w:rsid w:val="0070405F"/>
    <w:rsid w:val="007047AB"/>
    <w:rsid w:val="00704FD7"/>
    <w:rsid w:val="0070563E"/>
    <w:rsid w:val="00705990"/>
    <w:rsid w:val="00707D27"/>
    <w:rsid w:val="00710E22"/>
    <w:rsid w:val="00711349"/>
    <w:rsid w:val="007127EA"/>
    <w:rsid w:val="00712959"/>
    <w:rsid w:val="00713F62"/>
    <w:rsid w:val="00714326"/>
    <w:rsid w:val="00715301"/>
    <w:rsid w:val="007153A0"/>
    <w:rsid w:val="007159A5"/>
    <w:rsid w:val="00715D8E"/>
    <w:rsid w:val="0072312E"/>
    <w:rsid w:val="00724A54"/>
    <w:rsid w:val="00724F10"/>
    <w:rsid w:val="007306F1"/>
    <w:rsid w:val="00730775"/>
    <w:rsid w:val="00731580"/>
    <w:rsid w:val="00731D14"/>
    <w:rsid w:val="007406EE"/>
    <w:rsid w:val="00740D22"/>
    <w:rsid w:val="00741061"/>
    <w:rsid w:val="007417D9"/>
    <w:rsid w:val="00743E53"/>
    <w:rsid w:val="0074420F"/>
    <w:rsid w:val="00746ADD"/>
    <w:rsid w:val="00747181"/>
    <w:rsid w:val="007478E7"/>
    <w:rsid w:val="00751263"/>
    <w:rsid w:val="0075286C"/>
    <w:rsid w:val="007557F9"/>
    <w:rsid w:val="007558DB"/>
    <w:rsid w:val="00755F99"/>
    <w:rsid w:val="007568FF"/>
    <w:rsid w:val="00760449"/>
    <w:rsid w:val="007605A2"/>
    <w:rsid w:val="00761079"/>
    <w:rsid w:val="00762420"/>
    <w:rsid w:val="00763E7E"/>
    <w:rsid w:val="00765CED"/>
    <w:rsid w:val="00766976"/>
    <w:rsid w:val="0076747C"/>
    <w:rsid w:val="00767BC2"/>
    <w:rsid w:val="00770D55"/>
    <w:rsid w:val="00772A92"/>
    <w:rsid w:val="00774188"/>
    <w:rsid w:val="00774ECB"/>
    <w:rsid w:val="007750BD"/>
    <w:rsid w:val="00775442"/>
    <w:rsid w:val="0077599A"/>
    <w:rsid w:val="0077696C"/>
    <w:rsid w:val="00776B9F"/>
    <w:rsid w:val="00776CD3"/>
    <w:rsid w:val="007770E3"/>
    <w:rsid w:val="00785157"/>
    <w:rsid w:val="00785A7A"/>
    <w:rsid w:val="00785BF1"/>
    <w:rsid w:val="00785D23"/>
    <w:rsid w:val="00786591"/>
    <w:rsid w:val="00790B52"/>
    <w:rsid w:val="00791B14"/>
    <w:rsid w:val="00792820"/>
    <w:rsid w:val="00793F8B"/>
    <w:rsid w:val="00794442"/>
    <w:rsid w:val="0079637A"/>
    <w:rsid w:val="007964D9"/>
    <w:rsid w:val="007A00D3"/>
    <w:rsid w:val="007A074F"/>
    <w:rsid w:val="007A18F5"/>
    <w:rsid w:val="007A3D9C"/>
    <w:rsid w:val="007A50C9"/>
    <w:rsid w:val="007A62E5"/>
    <w:rsid w:val="007B1E2B"/>
    <w:rsid w:val="007B2012"/>
    <w:rsid w:val="007B2798"/>
    <w:rsid w:val="007B2BB8"/>
    <w:rsid w:val="007B458D"/>
    <w:rsid w:val="007C0FEA"/>
    <w:rsid w:val="007C0FF6"/>
    <w:rsid w:val="007C12BA"/>
    <w:rsid w:val="007C197B"/>
    <w:rsid w:val="007C19C8"/>
    <w:rsid w:val="007C5D32"/>
    <w:rsid w:val="007C7191"/>
    <w:rsid w:val="007C785D"/>
    <w:rsid w:val="007D16DD"/>
    <w:rsid w:val="007D42EE"/>
    <w:rsid w:val="007D5715"/>
    <w:rsid w:val="007D6A8F"/>
    <w:rsid w:val="007E0CB6"/>
    <w:rsid w:val="007E129A"/>
    <w:rsid w:val="007E201C"/>
    <w:rsid w:val="007E3E6C"/>
    <w:rsid w:val="007F01E9"/>
    <w:rsid w:val="007F053D"/>
    <w:rsid w:val="007F0D97"/>
    <w:rsid w:val="007F10F8"/>
    <w:rsid w:val="007F1BF2"/>
    <w:rsid w:val="007F2D89"/>
    <w:rsid w:val="007F657B"/>
    <w:rsid w:val="007F786B"/>
    <w:rsid w:val="00800224"/>
    <w:rsid w:val="0080092A"/>
    <w:rsid w:val="00801CC2"/>
    <w:rsid w:val="00802D7B"/>
    <w:rsid w:val="00803687"/>
    <w:rsid w:val="00803C54"/>
    <w:rsid w:val="00805507"/>
    <w:rsid w:val="008059D3"/>
    <w:rsid w:val="00806AA9"/>
    <w:rsid w:val="008102B0"/>
    <w:rsid w:val="00810BF7"/>
    <w:rsid w:val="00810DDE"/>
    <w:rsid w:val="008111D9"/>
    <w:rsid w:val="00811FA6"/>
    <w:rsid w:val="00813E1D"/>
    <w:rsid w:val="00816735"/>
    <w:rsid w:val="00817C32"/>
    <w:rsid w:val="008200A3"/>
    <w:rsid w:val="00821EB5"/>
    <w:rsid w:val="00821FD1"/>
    <w:rsid w:val="0082464E"/>
    <w:rsid w:val="008252DB"/>
    <w:rsid w:val="008268BC"/>
    <w:rsid w:val="00827729"/>
    <w:rsid w:val="00832EB1"/>
    <w:rsid w:val="00834788"/>
    <w:rsid w:val="00834C05"/>
    <w:rsid w:val="00834CF8"/>
    <w:rsid w:val="00834EBB"/>
    <w:rsid w:val="008367AF"/>
    <w:rsid w:val="00837B53"/>
    <w:rsid w:val="00837E83"/>
    <w:rsid w:val="00840728"/>
    <w:rsid w:val="00840C58"/>
    <w:rsid w:val="008410B3"/>
    <w:rsid w:val="0084187B"/>
    <w:rsid w:val="00841C53"/>
    <w:rsid w:val="00841F0F"/>
    <w:rsid w:val="008420D4"/>
    <w:rsid w:val="00843946"/>
    <w:rsid w:val="00843D74"/>
    <w:rsid w:val="00844D26"/>
    <w:rsid w:val="00844FF7"/>
    <w:rsid w:val="00845B50"/>
    <w:rsid w:val="00846ED8"/>
    <w:rsid w:val="00846F43"/>
    <w:rsid w:val="00851263"/>
    <w:rsid w:val="00856D74"/>
    <w:rsid w:val="00860D6C"/>
    <w:rsid w:val="00863F5D"/>
    <w:rsid w:val="00864D5D"/>
    <w:rsid w:val="00864F31"/>
    <w:rsid w:val="00866250"/>
    <w:rsid w:val="0086650D"/>
    <w:rsid w:val="0086716E"/>
    <w:rsid w:val="008676B7"/>
    <w:rsid w:val="00871669"/>
    <w:rsid w:val="00871C68"/>
    <w:rsid w:val="00872C7C"/>
    <w:rsid w:val="00872DF3"/>
    <w:rsid w:val="0087365A"/>
    <w:rsid w:val="0087486F"/>
    <w:rsid w:val="00874F87"/>
    <w:rsid w:val="008754C9"/>
    <w:rsid w:val="00875631"/>
    <w:rsid w:val="008757BA"/>
    <w:rsid w:val="00877FCB"/>
    <w:rsid w:val="00885141"/>
    <w:rsid w:val="0088537A"/>
    <w:rsid w:val="00890452"/>
    <w:rsid w:val="00891EA3"/>
    <w:rsid w:val="008938F9"/>
    <w:rsid w:val="00895DBA"/>
    <w:rsid w:val="0089628C"/>
    <w:rsid w:val="00896B94"/>
    <w:rsid w:val="008974DE"/>
    <w:rsid w:val="008A0138"/>
    <w:rsid w:val="008A1F6A"/>
    <w:rsid w:val="008A25AA"/>
    <w:rsid w:val="008A4EAF"/>
    <w:rsid w:val="008A5AC2"/>
    <w:rsid w:val="008A6647"/>
    <w:rsid w:val="008A6719"/>
    <w:rsid w:val="008A6852"/>
    <w:rsid w:val="008B0525"/>
    <w:rsid w:val="008B06AF"/>
    <w:rsid w:val="008B079F"/>
    <w:rsid w:val="008B0A75"/>
    <w:rsid w:val="008B12D1"/>
    <w:rsid w:val="008B1C68"/>
    <w:rsid w:val="008B3126"/>
    <w:rsid w:val="008B3D5F"/>
    <w:rsid w:val="008B40F4"/>
    <w:rsid w:val="008B4E77"/>
    <w:rsid w:val="008B7396"/>
    <w:rsid w:val="008B7452"/>
    <w:rsid w:val="008B74F3"/>
    <w:rsid w:val="008C063C"/>
    <w:rsid w:val="008C11F5"/>
    <w:rsid w:val="008C3006"/>
    <w:rsid w:val="008C317A"/>
    <w:rsid w:val="008C548F"/>
    <w:rsid w:val="008C732E"/>
    <w:rsid w:val="008C7366"/>
    <w:rsid w:val="008C7522"/>
    <w:rsid w:val="008D0D61"/>
    <w:rsid w:val="008D225A"/>
    <w:rsid w:val="008D2C3F"/>
    <w:rsid w:val="008D3242"/>
    <w:rsid w:val="008D3C93"/>
    <w:rsid w:val="008D4BDF"/>
    <w:rsid w:val="008D5954"/>
    <w:rsid w:val="008D7BB9"/>
    <w:rsid w:val="008E015C"/>
    <w:rsid w:val="008E0C16"/>
    <w:rsid w:val="008E148E"/>
    <w:rsid w:val="008E23B0"/>
    <w:rsid w:val="008E40C8"/>
    <w:rsid w:val="008E5176"/>
    <w:rsid w:val="008E669E"/>
    <w:rsid w:val="008E6D82"/>
    <w:rsid w:val="008E7967"/>
    <w:rsid w:val="008F0BE6"/>
    <w:rsid w:val="008F22F2"/>
    <w:rsid w:val="008F2A0C"/>
    <w:rsid w:val="008F3821"/>
    <w:rsid w:val="008F59E0"/>
    <w:rsid w:val="00900E05"/>
    <w:rsid w:val="009026A5"/>
    <w:rsid w:val="009026DA"/>
    <w:rsid w:val="00902C94"/>
    <w:rsid w:val="0090406F"/>
    <w:rsid w:val="009048D3"/>
    <w:rsid w:val="00904A82"/>
    <w:rsid w:val="00904D7C"/>
    <w:rsid w:val="0090643B"/>
    <w:rsid w:val="00907879"/>
    <w:rsid w:val="0091057B"/>
    <w:rsid w:val="00910C15"/>
    <w:rsid w:val="00911FA8"/>
    <w:rsid w:val="00913D4F"/>
    <w:rsid w:val="00913E0F"/>
    <w:rsid w:val="00914899"/>
    <w:rsid w:val="009149F4"/>
    <w:rsid w:val="00917825"/>
    <w:rsid w:val="009179B7"/>
    <w:rsid w:val="00917CD1"/>
    <w:rsid w:val="009212A3"/>
    <w:rsid w:val="00923B65"/>
    <w:rsid w:val="009258AE"/>
    <w:rsid w:val="00926E6A"/>
    <w:rsid w:val="009275CD"/>
    <w:rsid w:val="00927C73"/>
    <w:rsid w:val="00927DA5"/>
    <w:rsid w:val="00933B11"/>
    <w:rsid w:val="00934867"/>
    <w:rsid w:val="00935CD9"/>
    <w:rsid w:val="00936DCE"/>
    <w:rsid w:val="00940264"/>
    <w:rsid w:val="0094046A"/>
    <w:rsid w:val="009408A7"/>
    <w:rsid w:val="009413E7"/>
    <w:rsid w:val="009414C8"/>
    <w:rsid w:val="00941F5A"/>
    <w:rsid w:val="00944203"/>
    <w:rsid w:val="009451D5"/>
    <w:rsid w:val="009455BB"/>
    <w:rsid w:val="009512C4"/>
    <w:rsid w:val="00951567"/>
    <w:rsid w:val="0095400C"/>
    <w:rsid w:val="00954DAF"/>
    <w:rsid w:val="00955270"/>
    <w:rsid w:val="00956543"/>
    <w:rsid w:val="00956980"/>
    <w:rsid w:val="0095775B"/>
    <w:rsid w:val="00957A11"/>
    <w:rsid w:val="00960395"/>
    <w:rsid w:val="009609D9"/>
    <w:rsid w:val="0096159C"/>
    <w:rsid w:val="00962AD7"/>
    <w:rsid w:val="00964B71"/>
    <w:rsid w:val="009669E2"/>
    <w:rsid w:val="009671A3"/>
    <w:rsid w:val="00967709"/>
    <w:rsid w:val="009677CC"/>
    <w:rsid w:val="00967954"/>
    <w:rsid w:val="00967AA9"/>
    <w:rsid w:val="0097017B"/>
    <w:rsid w:val="0097080F"/>
    <w:rsid w:val="009712B3"/>
    <w:rsid w:val="00972AD9"/>
    <w:rsid w:val="00973E74"/>
    <w:rsid w:val="00973EF0"/>
    <w:rsid w:val="0097406E"/>
    <w:rsid w:val="00974545"/>
    <w:rsid w:val="0097588D"/>
    <w:rsid w:val="00975E0C"/>
    <w:rsid w:val="00976827"/>
    <w:rsid w:val="009778A7"/>
    <w:rsid w:val="00980BD0"/>
    <w:rsid w:val="00981E1D"/>
    <w:rsid w:val="009829C7"/>
    <w:rsid w:val="00982F4B"/>
    <w:rsid w:val="00983311"/>
    <w:rsid w:val="00983395"/>
    <w:rsid w:val="00984A66"/>
    <w:rsid w:val="00985D74"/>
    <w:rsid w:val="00990832"/>
    <w:rsid w:val="00990EA7"/>
    <w:rsid w:val="009927F3"/>
    <w:rsid w:val="0099360A"/>
    <w:rsid w:val="00995289"/>
    <w:rsid w:val="00995EDF"/>
    <w:rsid w:val="009A1556"/>
    <w:rsid w:val="009A1ECA"/>
    <w:rsid w:val="009A2562"/>
    <w:rsid w:val="009A2900"/>
    <w:rsid w:val="009A6D2B"/>
    <w:rsid w:val="009B0BBB"/>
    <w:rsid w:val="009B0C69"/>
    <w:rsid w:val="009B1566"/>
    <w:rsid w:val="009B1669"/>
    <w:rsid w:val="009B2CB4"/>
    <w:rsid w:val="009B38A0"/>
    <w:rsid w:val="009B440A"/>
    <w:rsid w:val="009B50F5"/>
    <w:rsid w:val="009B5700"/>
    <w:rsid w:val="009C0F44"/>
    <w:rsid w:val="009C1165"/>
    <w:rsid w:val="009C2198"/>
    <w:rsid w:val="009C22B3"/>
    <w:rsid w:val="009C4E89"/>
    <w:rsid w:val="009C5B9E"/>
    <w:rsid w:val="009C6DC0"/>
    <w:rsid w:val="009D1DAD"/>
    <w:rsid w:val="009D1DBB"/>
    <w:rsid w:val="009D2353"/>
    <w:rsid w:val="009D2EB0"/>
    <w:rsid w:val="009D3F4A"/>
    <w:rsid w:val="009D5507"/>
    <w:rsid w:val="009D59B0"/>
    <w:rsid w:val="009D76E7"/>
    <w:rsid w:val="009E00C8"/>
    <w:rsid w:val="009E0CE0"/>
    <w:rsid w:val="009E0F7E"/>
    <w:rsid w:val="009E0FCA"/>
    <w:rsid w:val="009E11FE"/>
    <w:rsid w:val="009E2463"/>
    <w:rsid w:val="009E3FC9"/>
    <w:rsid w:val="009E56C3"/>
    <w:rsid w:val="009E5819"/>
    <w:rsid w:val="009E651E"/>
    <w:rsid w:val="009F0678"/>
    <w:rsid w:val="009F1B7C"/>
    <w:rsid w:val="009F2960"/>
    <w:rsid w:val="009F3A9F"/>
    <w:rsid w:val="009F3C6A"/>
    <w:rsid w:val="009F3D93"/>
    <w:rsid w:val="009F4741"/>
    <w:rsid w:val="009F6DA6"/>
    <w:rsid w:val="00A004B7"/>
    <w:rsid w:val="00A01561"/>
    <w:rsid w:val="00A01EA6"/>
    <w:rsid w:val="00A02374"/>
    <w:rsid w:val="00A030BD"/>
    <w:rsid w:val="00A03810"/>
    <w:rsid w:val="00A06AD7"/>
    <w:rsid w:val="00A100A5"/>
    <w:rsid w:val="00A1095C"/>
    <w:rsid w:val="00A115D2"/>
    <w:rsid w:val="00A11781"/>
    <w:rsid w:val="00A11B97"/>
    <w:rsid w:val="00A14AA3"/>
    <w:rsid w:val="00A160E7"/>
    <w:rsid w:val="00A16BDB"/>
    <w:rsid w:val="00A20A27"/>
    <w:rsid w:val="00A21F01"/>
    <w:rsid w:val="00A231E0"/>
    <w:rsid w:val="00A241CD"/>
    <w:rsid w:val="00A26522"/>
    <w:rsid w:val="00A27239"/>
    <w:rsid w:val="00A30385"/>
    <w:rsid w:val="00A30997"/>
    <w:rsid w:val="00A33476"/>
    <w:rsid w:val="00A3365F"/>
    <w:rsid w:val="00A37E8B"/>
    <w:rsid w:val="00A412A4"/>
    <w:rsid w:val="00A41565"/>
    <w:rsid w:val="00A422FE"/>
    <w:rsid w:val="00A43F11"/>
    <w:rsid w:val="00A443C6"/>
    <w:rsid w:val="00A456A8"/>
    <w:rsid w:val="00A45BE7"/>
    <w:rsid w:val="00A45C41"/>
    <w:rsid w:val="00A45D30"/>
    <w:rsid w:val="00A46372"/>
    <w:rsid w:val="00A5060F"/>
    <w:rsid w:val="00A509FB"/>
    <w:rsid w:val="00A52DD5"/>
    <w:rsid w:val="00A542ED"/>
    <w:rsid w:val="00A561DB"/>
    <w:rsid w:val="00A5625F"/>
    <w:rsid w:val="00A569C5"/>
    <w:rsid w:val="00A57951"/>
    <w:rsid w:val="00A60DB7"/>
    <w:rsid w:val="00A630F7"/>
    <w:rsid w:val="00A644BB"/>
    <w:rsid w:val="00A65B24"/>
    <w:rsid w:val="00A65C5E"/>
    <w:rsid w:val="00A66A18"/>
    <w:rsid w:val="00A66CDB"/>
    <w:rsid w:val="00A70BDF"/>
    <w:rsid w:val="00A74AE5"/>
    <w:rsid w:val="00A76710"/>
    <w:rsid w:val="00A77883"/>
    <w:rsid w:val="00A77AD1"/>
    <w:rsid w:val="00A811E9"/>
    <w:rsid w:val="00A815DA"/>
    <w:rsid w:val="00A827F2"/>
    <w:rsid w:val="00A82D42"/>
    <w:rsid w:val="00A85F10"/>
    <w:rsid w:val="00A8609B"/>
    <w:rsid w:val="00A86520"/>
    <w:rsid w:val="00A91231"/>
    <w:rsid w:val="00A93E1A"/>
    <w:rsid w:val="00A944C5"/>
    <w:rsid w:val="00A94A23"/>
    <w:rsid w:val="00A94E29"/>
    <w:rsid w:val="00A9681E"/>
    <w:rsid w:val="00AA0394"/>
    <w:rsid w:val="00AA0B8B"/>
    <w:rsid w:val="00AA118E"/>
    <w:rsid w:val="00AA28C5"/>
    <w:rsid w:val="00AA31A1"/>
    <w:rsid w:val="00AA4C34"/>
    <w:rsid w:val="00AA58DA"/>
    <w:rsid w:val="00AA5956"/>
    <w:rsid w:val="00AA6DE6"/>
    <w:rsid w:val="00AA7C89"/>
    <w:rsid w:val="00AB0C78"/>
    <w:rsid w:val="00AB11CF"/>
    <w:rsid w:val="00AB20E8"/>
    <w:rsid w:val="00AB22CE"/>
    <w:rsid w:val="00AB2D03"/>
    <w:rsid w:val="00AB2DAF"/>
    <w:rsid w:val="00AB45E3"/>
    <w:rsid w:val="00AB538C"/>
    <w:rsid w:val="00AB651D"/>
    <w:rsid w:val="00AC07A1"/>
    <w:rsid w:val="00AC0EC5"/>
    <w:rsid w:val="00AC12C3"/>
    <w:rsid w:val="00AC1BD3"/>
    <w:rsid w:val="00AC301A"/>
    <w:rsid w:val="00AC377C"/>
    <w:rsid w:val="00AC40C2"/>
    <w:rsid w:val="00AC4618"/>
    <w:rsid w:val="00AC5DF5"/>
    <w:rsid w:val="00AC7796"/>
    <w:rsid w:val="00AD03F0"/>
    <w:rsid w:val="00AD1B1D"/>
    <w:rsid w:val="00AD3056"/>
    <w:rsid w:val="00AD33E3"/>
    <w:rsid w:val="00AD479F"/>
    <w:rsid w:val="00AD58CD"/>
    <w:rsid w:val="00AD5980"/>
    <w:rsid w:val="00AD5F03"/>
    <w:rsid w:val="00AD7092"/>
    <w:rsid w:val="00AD799E"/>
    <w:rsid w:val="00AE002F"/>
    <w:rsid w:val="00AE062B"/>
    <w:rsid w:val="00AE0B8C"/>
    <w:rsid w:val="00AE0FF4"/>
    <w:rsid w:val="00AE1B99"/>
    <w:rsid w:val="00AE2231"/>
    <w:rsid w:val="00AE33B9"/>
    <w:rsid w:val="00AE3D3C"/>
    <w:rsid w:val="00AE69FE"/>
    <w:rsid w:val="00AE7112"/>
    <w:rsid w:val="00AF1188"/>
    <w:rsid w:val="00AF2A9C"/>
    <w:rsid w:val="00AF3444"/>
    <w:rsid w:val="00AF6541"/>
    <w:rsid w:val="00AF6CB6"/>
    <w:rsid w:val="00B00C48"/>
    <w:rsid w:val="00B00FC8"/>
    <w:rsid w:val="00B0269B"/>
    <w:rsid w:val="00B02BF3"/>
    <w:rsid w:val="00B0498A"/>
    <w:rsid w:val="00B04E8C"/>
    <w:rsid w:val="00B052A0"/>
    <w:rsid w:val="00B05741"/>
    <w:rsid w:val="00B064BD"/>
    <w:rsid w:val="00B07022"/>
    <w:rsid w:val="00B076DA"/>
    <w:rsid w:val="00B07B36"/>
    <w:rsid w:val="00B10C7E"/>
    <w:rsid w:val="00B11558"/>
    <w:rsid w:val="00B12E3D"/>
    <w:rsid w:val="00B12FD4"/>
    <w:rsid w:val="00B13D3C"/>
    <w:rsid w:val="00B14173"/>
    <w:rsid w:val="00B143BE"/>
    <w:rsid w:val="00B1591B"/>
    <w:rsid w:val="00B15957"/>
    <w:rsid w:val="00B1616E"/>
    <w:rsid w:val="00B1679B"/>
    <w:rsid w:val="00B1774B"/>
    <w:rsid w:val="00B20146"/>
    <w:rsid w:val="00B214F9"/>
    <w:rsid w:val="00B2195E"/>
    <w:rsid w:val="00B2297C"/>
    <w:rsid w:val="00B22CCE"/>
    <w:rsid w:val="00B27FDA"/>
    <w:rsid w:val="00B3069B"/>
    <w:rsid w:val="00B31F77"/>
    <w:rsid w:val="00B32BF1"/>
    <w:rsid w:val="00B331C0"/>
    <w:rsid w:val="00B340C7"/>
    <w:rsid w:val="00B34778"/>
    <w:rsid w:val="00B34EBA"/>
    <w:rsid w:val="00B36D1B"/>
    <w:rsid w:val="00B37745"/>
    <w:rsid w:val="00B4042A"/>
    <w:rsid w:val="00B40AD3"/>
    <w:rsid w:val="00B40DB3"/>
    <w:rsid w:val="00B40E8A"/>
    <w:rsid w:val="00B429AD"/>
    <w:rsid w:val="00B4345D"/>
    <w:rsid w:val="00B438A1"/>
    <w:rsid w:val="00B43A98"/>
    <w:rsid w:val="00B440BD"/>
    <w:rsid w:val="00B45107"/>
    <w:rsid w:val="00B50B5A"/>
    <w:rsid w:val="00B52981"/>
    <w:rsid w:val="00B53C1A"/>
    <w:rsid w:val="00B53F8D"/>
    <w:rsid w:val="00B61670"/>
    <w:rsid w:val="00B64800"/>
    <w:rsid w:val="00B656AB"/>
    <w:rsid w:val="00B659C8"/>
    <w:rsid w:val="00B65C6F"/>
    <w:rsid w:val="00B67BBD"/>
    <w:rsid w:val="00B67E3A"/>
    <w:rsid w:val="00B70680"/>
    <w:rsid w:val="00B709A8"/>
    <w:rsid w:val="00B71113"/>
    <w:rsid w:val="00B73172"/>
    <w:rsid w:val="00B73A50"/>
    <w:rsid w:val="00B74C25"/>
    <w:rsid w:val="00B751B7"/>
    <w:rsid w:val="00B75986"/>
    <w:rsid w:val="00B765C7"/>
    <w:rsid w:val="00B76E39"/>
    <w:rsid w:val="00B77CC4"/>
    <w:rsid w:val="00B836C8"/>
    <w:rsid w:val="00B84406"/>
    <w:rsid w:val="00B84C3D"/>
    <w:rsid w:val="00B865B9"/>
    <w:rsid w:val="00B8674B"/>
    <w:rsid w:val="00B87439"/>
    <w:rsid w:val="00B87BDE"/>
    <w:rsid w:val="00B87C93"/>
    <w:rsid w:val="00B924D3"/>
    <w:rsid w:val="00B92924"/>
    <w:rsid w:val="00B92F06"/>
    <w:rsid w:val="00B93736"/>
    <w:rsid w:val="00B94B91"/>
    <w:rsid w:val="00B94BF9"/>
    <w:rsid w:val="00B94EBF"/>
    <w:rsid w:val="00B95541"/>
    <w:rsid w:val="00B9585A"/>
    <w:rsid w:val="00B96585"/>
    <w:rsid w:val="00B967E2"/>
    <w:rsid w:val="00BA11B2"/>
    <w:rsid w:val="00BA11CD"/>
    <w:rsid w:val="00BA1678"/>
    <w:rsid w:val="00BA1BC9"/>
    <w:rsid w:val="00BA3688"/>
    <w:rsid w:val="00BA3822"/>
    <w:rsid w:val="00BA41BC"/>
    <w:rsid w:val="00BA49E0"/>
    <w:rsid w:val="00BA4F06"/>
    <w:rsid w:val="00BA61F9"/>
    <w:rsid w:val="00BA62E4"/>
    <w:rsid w:val="00BA6BDE"/>
    <w:rsid w:val="00BB0AA0"/>
    <w:rsid w:val="00BB1A21"/>
    <w:rsid w:val="00BB2280"/>
    <w:rsid w:val="00BB31AB"/>
    <w:rsid w:val="00BB5187"/>
    <w:rsid w:val="00BB5A7A"/>
    <w:rsid w:val="00BB6712"/>
    <w:rsid w:val="00BB6FC0"/>
    <w:rsid w:val="00BC2573"/>
    <w:rsid w:val="00BC3CEF"/>
    <w:rsid w:val="00BC453F"/>
    <w:rsid w:val="00BC604B"/>
    <w:rsid w:val="00BC6BAF"/>
    <w:rsid w:val="00BC6BDB"/>
    <w:rsid w:val="00BD0DBB"/>
    <w:rsid w:val="00BD26D4"/>
    <w:rsid w:val="00BD2F9B"/>
    <w:rsid w:val="00BD35EE"/>
    <w:rsid w:val="00BD3A36"/>
    <w:rsid w:val="00BD3CF2"/>
    <w:rsid w:val="00BD44E1"/>
    <w:rsid w:val="00BD739F"/>
    <w:rsid w:val="00BD7494"/>
    <w:rsid w:val="00BE020D"/>
    <w:rsid w:val="00BE38F0"/>
    <w:rsid w:val="00BE4715"/>
    <w:rsid w:val="00BE4D1E"/>
    <w:rsid w:val="00BE595B"/>
    <w:rsid w:val="00BE5A0F"/>
    <w:rsid w:val="00BE5C10"/>
    <w:rsid w:val="00BE5C87"/>
    <w:rsid w:val="00BE61F8"/>
    <w:rsid w:val="00BE678F"/>
    <w:rsid w:val="00BF0743"/>
    <w:rsid w:val="00BF15C5"/>
    <w:rsid w:val="00BF1929"/>
    <w:rsid w:val="00BF1E11"/>
    <w:rsid w:val="00BF2E8C"/>
    <w:rsid w:val="00BF51FF"/>
    <w:rsid w:val="00BF57D2"/>
    <w:rsid w:val="00BF5810"/>
    <w:rsid w:val="00BF6069"/>
    <w:rsid w:val="00BF722F"/>
    <w:rsid w:val="00C00953"/>
    <w:rsid w:val="00C0247D"/>
    <w:rsid w:val="00C02BFD"/>
    <w:rsid w:val="00C03C7B"/>
    <w:rsid w:val="00C05500"/>
    <w:rsid w:val="00C07799"/>
    <w:rsid w:val="00C078B6"/>
    <w:rsid w:val="00C1205D"/>
    <w:rsid w:val="00C12163"/>
    <w:rsid w:val="00C1484F"/>
    <w:rsid w:val="00C15419"/>
    <w:rsid w:val="00C15EA9"/>
    <w:rsid w:val="00C16693"/>
    <w:rsid w:val="00C20442"/>
    <w:rsid w:val="00C23459"/>
    <w:rsid w:val="00C24931"/>
    <w:rsid w:val="00C268B1"/>
    <w:rsid w:val="00C26CD6"/>
    <w:rsid w:val="00C2703A"/>
    <w:rsid w:val="00C32371"/>
    <w:rsid w:val="00C332AE"/>
    <w:rsid w:val="00C33BF0"/>
    <w:rsid w:val="00C352BF"/>
    <w:rsid w:val="00C359AD"/>
    <w:rsid w:val="00C37B33"/>
    <w:rsid w:val="00C41831"/>
    <w:rsid w:val="00C41B9A"/>
    <w:rsid w:val="00C421FB"/>
    <w:rsid w:val="00C43F6D"/>
    <w:rsid w:val="00C459FC"/>
    <w:rsid w:val="00C466A6"/>
    <w:rsid w:val="00C50399"/>
    <w:rsid w:val="00C50AB4"/>
    <w:rsid w:val="00C531BE"/>
    <w:rsid w:val="00C53A0D"/>
    <w:rsid w:val="00C53B10"/>
    <w:rsid w:val="00C53CDD"/>
    <w:rsid w:val="00C54273"/>
    <w:rsid w:val="00C54BDA"/>
    <w:rsid w:val="00C55876"/>
    <w:rsid w:val="00C5607F"/>
    <w:rsid w:val="00C562B2"/>
    <w:rsid w:val="00C56526"/>
    <w:rsid w:val="00C56581"/>
    <w:rsid w:val="00C56897"/>
    <w:rsid w:val="00C5729A"/>
    <w:rsid w:val="00C61524"/>
    <w:rsid w:val="00C616C4"/>
    <w:rsid w:val="00C628BB"/>
    <w:rsid w:val="00C62CAF"/>
    <w:rsid w:val="00C633C5"/>
    <w:rsid w:val="00C635A4"/>
    <w:rsid w:val="00C63AB5"/>
    <w:rsid w:val="00C63F23"/>
    <w:rsid w:val="00C64674"/>
    <w:rsid w:val="00C64F8C"/>
    <w:rsid w:val="00C6605E"/>
    <w:rsid w:val="00C704AA"/>
    <w:rsid w:val="00C704B1"/>
    <w:rsid w:val="00C7690D"/>
    <w:rsid w:val="00C7740E"/>
    <w:rsid w:val="00C77D8F"/>
    <w:rsid w:val="00C80268"/>
    <w:rsid w:val="00C8177E"/>
    <w:rsid w:val="00C827EB"/>
    <w:rsid w:val="00C828F8"/>
    <w:rsid w:val="00C8473D"/>
    <w:rsid w:val="00C900DA"/>
    <w:rsid w:val="00C9057D"/>
    <w:rsid w:val="00C916FA"/>
    <w:rsid w:val="00C93650"/>
    <w:rsid w:val="00C939AB"/>
    <w:rsid w:val="00C94382"/>
    <w:rsid w:val="00C94A2F"/>
    <w:rsid w:val="00C94B80"/>
    <w:rsid w:val="00C950E7"/>
    <w:rsid w:val="00C95471"/>
    <w:rsid w:val="00C96725"/>
    <w:rsid w:val="00CA0435"/>
    <w:rsid w:val="00CA0D6B"/>
    <w:rsid w:val="00CA3B5B"/>
    <w:rsid w:val="00CA5B89"/>
    <w:rsid w:val="00CA6E04"/>
    <w:rsid w:val="00CA7258"/>
    <w:rsid w:val="00CB2623"/>
    <w:rsid w:val="00CB3456"/>
    <w:rsid w:val="00CB38B9"/>
    <w:rsid w:val="00CB47C3"/>
    <w:rsid w:val="00CB5087"/>
    <w:rsid w:val="00CB54E4"/>
    <w:rsid w:val="00CB65DC"/>
    <w:rsid w:val="00CB6CD6"/>
    <w:rsid w:val="00CC03DB"/>
    <w:rsid w:val="00CC240F"/>
    <w:rsid w:val="00CC3522"/>
    <w:rsid w:val="00CC3C39"/>
    <w:rsid w:val="00CC5CFE"/>
    <w:rsid w:val="00CC5F58"/>
    <w:rsid w:val="00CC61A1"/>
    <w:rsid w:val="00CD052C"/>
    <w:rsid w:val="00CD2D0E"/>
    <w:rsid w:val="00CD3121"/>
    <w:rsid w:val="00CD3782"/>
    <w:rsid w:val="00CD431D"/>
    <w:rsid w:val="00CD5074"/>
    <w:rsid w:val="00CD54D9"/>
    <w:rsid w:val="00CD73B2"/>
    <w:rsid w:val="00CE22EC"/>
    <w:rsid w:val="00CE2714"/>
    <w:rsid w:val="00CE2B72"/>
    <w:rsid w:val="00CE347E"/>
    <w:rsid w:val="00CE5F39"/>
    <w:rsid w:val="00CE6EEA"/>
    <w:rsid w:val="00CF05C2"/>
    <w:rsid w:val="00CF060F"/>
    <w:rsid w:val="00CF0716"/>
    <w:rsid w:val="00CF0834"/>
    <w:rsid w:val="00CF0D50"/>
    <w:rsid w:val="00CF203A"/>
    <w:rsid w:val="00CF2B99"/>
    <w:rsid w:val="00CF43A9"/>
    <w:rsid w:val="00CF455C"/>
    <w:rsid w:val="00CF49F5"/>
    <w:rsid w:val="00CF5EFF"/>
    <w:rsid w:val="00D010BA"/>
    <w:rsid w:val="00D03BC8"/>
    <w:rsid w:val="00D0533A"/>
    <w:rsid w:val="00D07B31"/>
    <w:rsid w:val="00D12669"/>
    <w:rsid w:val="00D132E0"/>
    <w:rsid w:val="00D13EB4"/>
    <w:rsid w:val="00D15FBC"/>
    <w:rsid w:val="00D17214"/>
    <w:rsid w:val="00D20C7C"/>
    <w:rsid w:val="00D21385"/>
    <w:rsid w:val="00D233AF"/>
    <w:rsid w:val="00D238F8"/>
    <w:rsid w:val="00D2393C"/>
    <w:rsid w:val="00D23BEE"/>
    <w:rsid w:val="00D3131F"/>
    <w:rsid w:val="00D34E1D"/>
    <w:rsid w:val="00D36460"/>
    <w:rsid w:val="00D41B8A"/>
    <w:rsid w:val="00D41F73"/>
    <w:rsid w:val="00D43789"/>
    <w:rsid w:val="00D44204"/>
    <w:rsid w:val="00D44226"/>
    <w:rsid w:val="00D44F94"/>
    <w:rsid w:val="00D4511C"/>
    <w:rsid w:val="00D459FA"/>
    <w:rsid w:val="00D504D8"/>
    <w:rsid w:val="00D516B6"/>
    <w:rsid w:val="00D5283A"/>
    <w:rsid w:val="00D52B5A"/>
    <w:rsid w:val="00D549AB"/>
    <w:rsid w:val="00D54D4C"/>
    <w:rsid w:val="00D5638A"/>
    <w:rsid w:val="00D56E9F"/>
    <w:rsid w:val="00D5726F"/>
    <w:rsid w:val="00D573E7"/>
    <w:rsid w:val="00D57DAF"/>
    <w:rsid w:val="00D60416"/>
    <w:rsid w:val="00D61E9C"/>
    <w:rsid w:val="00D62668"/>
    <w:rsid w:val="00D64517"/>
    <w:rsid w:val="00D646C0"/>
    <w:rsid w:val="00D64EE8"/>
    <w:rsid w:val="00D652B5"/>
    <w:rsid w:val="00D657F4"/>
    <w:rsid w:val="00D65A01"/>
    <w:rsid w:val="00D668A5"/>
    <w:rsid w:val="00D67D64"/>
    <w:rsid w:val="00D700BF"/>
    <w:rsid w:val="00D71193"/>
    <w:rsid w:val="00D7187D"/>
    <w:rsid w:val="00D7226B"/>
    <w:rsid w:val="00D759EE"/>
    <w:rsid w:val="00D7693B"/>
    <w:rsid w:val="00D76F5B"/>
    <w:rsid w:val="00D77A3D"/>
    <w:rsid w:val="00D8174F"/>
    <w:rsid w:val="00D820EF"/>
    <w:rsid w:val="00D82577"/>
    <w:rsid w:val="00D82868"/>
    <w:rsid w:val="00D83AD3"/>
    <w:rsid w:val="00D84851"/>
    <w:rsid w:val="00D85FE2"/>
    <w:rsid w:val="00D92814"/>
    <w:rsid w:val="00D97E08"/>
    <w:rsid w:val="00DA6508"/>
    <w:rsid w:val="00DA74ED"/>
    <w:rsid w:val="00DB0833"/>
    <w:rsid w:val="00DB43E8"/>
    <w:rsid w:val="00DB52AC"/>
    <w:rsid w:val="00DB648C"/>
    <w:rsid w:val="00DB6522"/>
    <w:rsid w:val="00DB6ECD"/>
    <w:rsid w:val="00DB71DE"/>
    <w:rsid w:val="00DB7BBB"/>
    <w:rsid w:val="00DC049D"/>
    <w:rsid w:val="00DC06CE"/>
    <w:rsid w:val="00DC0B6F"/>
    <w:rsid w:val="00DC0F6E"/>
    <w:rsid w:val="00DC156B"/>
    <w:rsid w:val="00DC2362"/>
    <w:rsid w:val="00DC301A"/>
    <w:rsid w:val="00DC303E"/>
    <w:rsid w:val="00DC337B"/>
    <w:rsid w:val="00DC37D3"/>
    <w:rsid w:val="00DC3FBF"/>
    <w:rsid w:val="00DC48C0"/>
    <w:rsid w:val="00DD0DB4"/>
    <w:rsid w:val="00DD1543"/>
    <w:rsid w:val="00DD2247"/>
    <w:rsid w:val="00DD5450"/>
    <w:rsid w:val="00DD585D"/>
    <w:rsid w:val="00DD5A47"/>
    <w:rsid w:val="00DE0268"/>
    <w:rsid w:val="00DE03A2"/>
    <w:rsid w:val="00DE1293"/>
    <w:rsid w:val="00DE165E"/>
    <w:rsid w:val="00DE502E"/>
    <w:rsid w:val="00DE50D4"/>
    <w:rsid w:val="00DE55FA"/>
    <w:rsid w:val="00DE5986"/>
    <w:rsid w:val="00DE6E3C"/>
    <w:rsid w:val="00DE7D0A"/>
    <w:rsid w:val="00DF0DBA"/>
    <w:rsid w:val="00DF3AC2"/>
    <w:rsid w:val="00DF418F"/>
    <w:rsid w:val="00DF4792"/>
    <w:rsid w:val="00DF49E5"/>
    <w:rsid w:val="00DF5001"/>
    <w:rsid w:val="00DF5B2F"/>
    <w:rsid w:val="00DF627D"/>
    <w:rsid w:val="00DF7F9E"/>
    <w:rsid w:val="00E00D42"/>
    <w:rsid w:val="00E022E7"/>
    <w:rsid w:val="00E0270A"/>
    <w:rsid w:val="00E02BC5"/>
    <w:rsid w:val="00E03510"/>
    <w:rsid w:val="00E05638"/>
    <w:rsid w:val="00E058E8"/>
    <w:rsid w:val="00E0753B"/>
    <w:rsid w:val="00E07576"/>
    <w:rsid w:val="00E101C8"/>
    <w:rsid w:val="00E1135F"/>
    <w:rsid w:val="00E122BD"/>
    <w:rsid w:val="00E12ACA"/>
    <w:rsid w:val="00E1320D"/>
    <w:rsid w:val="00E14AD7"/>
    <w:rsid w:val="00E14D6B"/>
    <w:rsid w:val="00E14E68"/>
    <w:rsid w:val="00E15E74"/>
    <w:rsid w:val="00E164EA"/>
    <w:rsid w:val="00E2084A"/>
    <w:rsid w:val="00E21AF7"/>
    <w:rsid w:val="00E22498"/>
    <w:rsid w:val="00E24C71"/>
    <w:rsid w:val="00E25EF7"/>
    <w:rsid w:val="00E269CA"/>
    <w:rsid w:val="00E26C5A"/>
    <w:rsid w:val="00E27B56"/>
    <w:rsid w:val="00E3274B"/>
    <w:rsid w:val="00E32C90"/>
    <w:rsid w:val="00E340D1"/>
    <w:rsid w:val="00E34365"/>
    <w:rsid w:val="00E35B65"/>
    <w:rsid w:val="00E35DBA"/>
    <w:rsid w:val="00E35E5C"/>
    <w:rsid w:val="00E36244"/>
    <w:rsid w:val="00E37886"/>
    <w:rsid w:val="00E4000D"/>
    <w:rsid w:val="00E445A8"/>
    <w:rsid w:val="00E46462"/>
    <w:rsid w:val="00E466AF"/>
    <w:rsid w:val="00E474E7"/>
    <w:rsid w:val="00E47DAD"/>
    <w:rsid w:val="00E47E03"/>
    <w:rsid w:val="00E47EC1"/>
    <w:rsid w:val="00E502FE"/>
    <w:rsid w:val="00E568B2"/>
    <w:rsid w:val="00E578CB"/>
    <w:rsid w:val="00E57F43"/>
    <w:rsid w:val="00E61B5C"/>
    <w:rsid w:val="00E62EB6"/>
    <w:rsid w:val="00E632AA"/>
    <w:rsid w:val="00E65363"/>
    <w:rsid w:val="00E65882"/>
    <w:rsid w:val="00E660A9"/>
    <w:rsid w:val="00E6624C"/>
    <w:rsid w:val="00E66761"/>
    <w:rsid w:val="00E677F5"/>
    <w:rsid w:val="00E71397"/>
    <w:rsid w:val="00E71CDB"/>
    <w:rsid w:val="00E71FCA"/>
    <w:rsid w:val="00E75CB6"/>
    <w:rsid w:val="00E75DE2"/>
    <w:rsid w:val="00E8053E"/>
    <w:rsid w:val="00E80A5E"/>
    <w:rsid w:val="00E8361D"/>
    <w:rsid w:val="00E83AAD"/>
    <w:rsid w:val="00E85510"/>
    <w:rsid w:val="00E85F62"/>
    <w:rsid w:val="00E87B28"/>
    <w:rsid w:val="00E90E9E"/>
    <w:rsid w:val="00E9170D"/>
    <w:rsid w:val="00E91780"/>
    <w:rsid w:val="00E93B47"/>
    <w:rsid w:val="00E94626"/>
    <w:rsid w:val="00E96012"/>
    <w:rsid w:val="00E970E3"/>
    <w:rsid w:val="00E97EE2"/>
    <w:rsid w:val="00EA046E"/>
    <w:rsid w:val="00EA1527"/>
    <w:rsid w:val="00EA1E71"/>
    <w:rsid w:val="00EA2133"/>
    <w:rsid w:val="00EA2DE7"/>
    <w:rsid w:val="00EA30A3"/>
    <w:rsid w:val="00EA4A60"/>
    <w:rsid w:val="00EA6486"/>
    <w:rsid w:val="00EA67C9"/>
    <w:rsid w:val="00EA7B48"/>
    <w:rsid w:val="00EA7B58"/>
    <w:rsid w:val="00EB08F8"/>
    <w:rsid w:val="00EB0D1A"/>
    <w:rsid w:val="00EB1D28"/>
    <w:rsid w:val="00EB3B47"/>
    <w:rsid w:val="00EB4510"/>
    <w:rsid w:val="00EB53EB"/>
    <w:rsid w:val="00EB5A8E"/>
    <w:rsid w:val="00EB7EE1"/>
    <w:rsid w:val="00EC1164"/>
    <w:rsid w:val="00EC1565"/>
    <w:rsid w:val="00EC38FD"/>
    <w:rsid w:val="00EC434F"/>
    <w:rsid w:val="00EC5360"/>
    <w:rsid w:val="00EC7A01"/>
    <w:rsid w:val="00EC7C18"/>
    <w:rsid w:val="00ED0B15"/>
    <w:rsid w:val="00ED0E9F"/>
    <w:rsid w:val="00ED2B51"/>
    <w:rsid w:val="00ED3487"/>
    <w:rsid w:val="00ED38F6"/>
    <w:rsid w:val="00ED4CAD"/>
    <w:rsid w:val="00ED5E91"/>
    <w:rsid w:val="00ED5F81"/>
    <w:rsid w:val="00ED71A3"/>
    <w:rsid w:val="00ED7579"/>
    <w:rsid w:val="00ED759D"/>
    <w:rsid w:val="00ED7807"/>
    <w:rsid w:val="00EE2C50"/>
    <w:rsid w:val="00EE574D"/>
    <w:rsid w:val="00EF0381"/>
    <w:rsid w:val="00EF0D3A"/>
    <w:rsid w:val="00EF1100"/>
    <w:rsid w:val="00EF20A3"/>
    <w:rsid w:val="00EF2725"/>
    <w:rsid w:val="00EF2C8F"/>
    <w:rsid w:val="00EF41D5"/>
    <w:rsid w:val="00EF5E64"/>
    <w:rsid w:val="00EF5F04"/>
    <w:rsid w:val="00EF60CF"/>
    <w:rsid w:val="00EF63DB"/>
    <w:rsid w:val="00EF752F"/>
    <w:rsid w:val="00F0040B"/>
    <w:rsid w:val="00F00C40"/>
    <w:rsid w:val="00F019B9"/>
    <w:rsid w:val="00F036B8"/>
    <w:rsid w:val="00F03820"/>
    <w:rsid w:val="00F03E7E"/>
    <w:rsid w:val="00F05091"/>
    <w:rsid w:val="00F0563D"/>
    <w:rsid w:val="00F070D5"/>
    <w:rsid w:val="00F113EF"/>
    <w:rsid w:val="00F114F2"/>
    <w:rsid w:val="00F11A94"/>
    <w:rsid w:val="00F12F82"/>
    <w:rsid w:val="00F16291"/>
    <w:rsid w:val="00F167A4"/>
    <w:rsid w:val="00F171B3"/>
    <w:rsid w:val="00F21033"/>
    <w:rsid w:val="00F225F7"/>
    <w:rsid w:val="00F238D6"/>
    <w:rsid w:val="00F262BC"/>
    <w:rsid w:val="00F2653A"/>
    <w:rsid w:val="00F26960"/>
    <w:rsid w:val="00F332DA"/>
    <w:rsid w:val="00F3693A"/>
    <w:rsid w:val="00F40F31"/>
    <w:rsid w:val="00F45EE3"/>
    <w:rsid w:val="00F4653E"/>
    <w:rsid w:val="00F4694F"/>
    <w:rsid w:val="00F47FC3"/>
    <w:rsid w:val="00F50397"/>
    <w:rsid w:val="00F50ADF"/>
    <w:rsid w:val="00F51E92"/>
    <w:rsid w:val="00F52A84"/>
    <w:rsid w:val="00F53A26"/>
    <w:rsid w:val="00F557A7"/>
    <w:rsid w:val="00F55953"/>
    <w:rsid w:val="00F55DBA"/>
    <w:rsid w:val="00F57907"/>
    <w:rsid w:val="00F61C2D"/>
    <w:rsid w:val="00F62BE4"/>
    <w:rsid w:val="00F62E23"/>
    <w:rsid w:val="00F6357E"/>
    <w:rsid w:val="00F64102"/>
    <w:rsid w:val="00F64965"/>
    <w:rsid w:val="00F659FA"/>
    <w:rsid w:val="00F66F7C"/>
    <w:rsid w:val="00F70C17"/>
    <w:rsid w:val="00F73D21"/>
    <w:rsid w:val="00F77E0C"/>
    <w:rsid w:val="00F81943"/>
    <w:rsid w:val="00F83DC0"/>
    <w:rsid w:val="00F8444F"/>
    <w:rsid w:val="00F856BE"/>
    <w:rsid w:val="00F8577F"/>
    <w:rsid w:val="00F86110"/>
    <w:rsid w:val="00F866E7"/>
    <w:rsid w:val="00F86D1D"/>
    <w:rsid w:val="00F873F3"/>
    <w:rsid w:val="00F9035A"/>
    <w:rsid w:val="00F90A1C"/>
    <w:rsid w:val="00F90FD5"/>
    <w:rsid w:val="00F91B46"/>
    <w:rsid w:val="00F92970"/>
    <w:rsid w:val="00F92D46"/>
    <w:rsid w:val="00F94775"/>
    <w:rsid w:val="00F969CD"/>
    <w:rsid w:val="00F97159"/>
    <w:rsid w:val="00FA040F"/>
    <w:rsid w:val="00FA2D3D"/>
    <w:rsid w:val="00FA4441"/>
    <w:rsid w:val="00FA448B"/>
    <w:rsid w:val="00FA6905"/>
    <w:rsid w:val="00FA7171"/>
    <w:rsid w:val="00FB0EDF"/>
    <w:rsid w:val="00FB1F98"/>
    <w:rsid w:val="00FB213E"/>
    <w:rsid w:val="00FB4B3F"/>
    <w:rsid w:val="00FB4FC8"/>
    <w:rsid w:val="00FB5175"/>
    <w:rsid w:val="00FB56A3"/>
    <w:rsid w:val="00FB710A"/>
    <w:rsid w:val="00FB759C"/>
    <w:rsid w:val="00FB7683"/>
    <w:rsid w:val="00FC0762"/>
    <w:rsid w:val="00FC4866"/>
    <w:rsid w:val="00FC4B37"/>
    <w:rsid w:val="00FC705C"/>
    <w:rsid w:val="00FC7494"/>
    <w:rsid w:val="00FD08B3"/>
    <w:rsid w:val="00FD0AB8"/>
    <w:rsid w:val="00FD1107"/>
    <w:rsid w:val="00FD2AE4"/>
    <w:rsid w:val="00FD45A2"/>
    <w:rsid w:val="00FD4C06"/>
    <w:rsid w:val="00FD5314"/>
    <w:rsid w:val="00FD5CD5"/>
    <w:rsid w:val="00FD6F15"/>
    <w:rsid w:val="00FE2156"/>
    <w:rsid w:val="00FE2C92"/>
    <w:rsid w:val="00FE2D35"/>
    <w:rsid w:val="00FE2D6C"/>
    <w:rsid w:val="00FE7420"/>
    <w:rsid w:val="00FE7E5B"/>
    <w:rsid w:val="00FF0DF6"/>
    <w:rsid w:val="00FF1B31"/>
    <w:rsid w:val="00FF1DD3"/>
    <w:rsid w:val="00FF20B2"/>
    <w:rsid w:val="00FF2FB4"/>
    <w:rsid w:val="00FF46B2"/>
    <w:rsid w:val="00FF52B2"/>
    <w:rsid w:val="00FF6596"/>
    <w:rsid w:val="00FF6E7D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qFormat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CD6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CD6"/>
    <w:rPr>
      <w:rFonts w:ascii="Verdana" w:eastAsia="Times New Roman" w:hAnsi="Verdana"/>
    </w:rPr>
  </w:style>
  <w:style w:type="paragraph" w:customStyle="1" w:styleId="Standard">
    <w:name w:val="Standard"/>
    <w:rsid w:val="001F0830"/>
    <w:pPr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1">
    <w:name w:val="WW8Num1"/>
    <w:basedOn w:val="Nessunelenco"/>
    <w:rsid w:val="001F083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279</cp:revision>
  <cp:lastPrinted>2024-03-01T10:26:00Z</cp:lastPrinted>
  <dcterms:created xsi:type="dcterms:W3CDTF">2024-06-04T07:40:00Z</dcterms:created>
  <dcterms:modified xsi:type="dcterms:W3CDTF">2025-03-03T17:42:00Z</dcterms:modified>
</cp:coreProperties>
</file>